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F6D6053" wp14:paraId="076AA977" wp14:textId="6939CE71">
      <w:pPr>
        <w:pStyle w:val="Normal"/>
        <w:rPr>
          <w:b w:val="1"/>
          <w:bCs w:val="1"/>
        </w:rPr>
      </w:pPr>
      <w:r w:rsidRPr="2F6D6053" w:rsidR="72C727C9">
        <w:rPr>
          <w:b w:val="1"/>
          <w:bCs w:val="1"/>
        </w:rPr>
        <w:t>Name:</w:t>
      </w:r>
      <w:r w:rsidRPr="2F6D6053" w:rsidR="72C727C9">
        <w:rPr>
          <w:b w:val="1"/>
          <w:bCs w:val="1"/>
        </w:rPr>
        <w:t xml:space="preserve"> Dang Quoc Khoa</w:t>
      </w:r>
    </w:p>
    <w:p xmlns:wp14="http://schemas.microsoft.com/office/word/2010/wordml" w:rsidP="2F6D6053" wp14:paraId="4DD55E08" wp14:textId="1E17BD36">
      <w:pPr>
        <w:pStyle w:val="Normal"/>
        <w:rPr>
          <w:b w:val="1"/>
          <w:bCs w:val="1"/>
        </w:rPr>
      </w:pPr>
      <w:r w:rsidRPr="2F6D6053" w:rsidR="72C727C9">
        <w:rPr>
          <w:b w:val="1"/>
          <w:bCs w:val="1"/>
        </w:rPr>
        <w:t>Code: SD4591</w:t>
      </w:r>
    </w:p>
    <w:p xmlns:wp14="http://schemas.microsoft.com/office/word/2010/wordml" w:rsidP="2F6D6053" wp14:paraId="28C2319B" wp14:textId="27B75948">
      <w:pPr>
        <w:pStyle w:val="Normal"/>
        <w:rPr>
          <w:b w:val="1"/>
          <w:bCs w:val="1"/>
        </w:rPr>
      </w:pPr>
    </w:p>
    <w:p xmlns:wp14="http://schemas.microsoft.com/office/word/2010/wordml" w:rsidP="2F6D6053" wp14:paraId="2C078E63" wp14:textId="3CF6B70B">
      <w:pPr>
        <w:pStyle w:val="Normal"/>
        <w:rPr>
          <w:b w:val="1"/>
          <w:bCs w:val="1"/>
        </w:rPr>
      </w:pPr>
      <w:r w:rsidR="72C727C9">
        <w:drawing>
          <wp:inline xmlns:wp14="http://schemas.microsoft.com/office/word/2010/wordprocessingDrawing" wp14:editId="01800D9B" wp14:anchorId="4593B03A">
            <wp:extent cx="4572000" cy="466725"/>
            <wp:effectExtent l="0" t="0" r="0" b="0"/>
            <wp:docPr id="217348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f0418b200941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55664E" w:rsidP="2F6D6053" w:rsidRDefault="4655664E" w14:paraId="01472604" w14:textId="10DEEFB3">
      <w:pPr>
        <w:pStyle w:val="Normal"/>
        <w:rPr>
          <w:b w:val="1"/>
          <w:bCs w:val="1"/>
        </w:rPr>
      </w:pPr>
      <w:r w:rsidR="74FD4880">
        <w:drawing>
          <wp:inline wp14:editId="29394B57" wp14:anchorId="527FD619">
            <wp:extent cx="4572000" cy="257175"/>
            <wp:effectExtent l="0" t="0" r="0" b="0"/>
            <wp:docPr id="1023787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a2c968642a40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24F055" w:rsidP="2F6D6053" w:rsidRDefault="6A24F055" w14:paraId="64CBEB2A" w14:textId="3454366C">
      <w:pPr>
        <w:pStyle w:val="Normal"/>
        <w:rPr>
          <w:b w:val="1"/>
          <w:bCs w:val="1"/>
        </w:rPr>
      </w:pPr>
      <w:commentRangeStart w:id="1201809724"/>
      <w:r w:rsidR="72C727C9">
        <w:drawing>
          <wp:inline wp14:editId="29C2F07A" wp14:anchorId="031B4D51">
            <wp:extent cx="6085332" cy="4373832"/>
            <wp:effectExtent l="0" t="0" r="0" b="0"/>
            <wp:docPr id="55213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58a3a8842b44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37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01809724"/>
      <w:r>
        <w:rPr>
          <w:rStyle w:val="CommentReference"/>
        </w:rPr>
        <w:commentReference w:id="1201809724"/>
      </w:r>
    </w:p>
    <w:p w:rsidR="71D8FF21" w:rsidP="2F6D6053" w:rsidRDefault="71D8FF21" w14:paraId="1B3A653C" w14:textId="5D7C2590">
      <w:pPr>
        <w:pStyle w:val="Normal"/>
        <w:rPr>
          <w:b w:val="1"/>
          <w:bCs w:val="1"/>
        </w:rPr>
      </w:pPr>
      <w:commentRangeStart w:id="194933270"/>
      <w:r w:rsidR="7B937C66">
        <w:drawing>
          <wp:inline wp14:editId="6F02E2F6" wp14:anchorId="0E0EE75D">
            <wp:extent cx="6085332" cy="4602034"/>
            <wp:effectExtent l="0" t="0" r="0" b="0"/>
            <wp:docPr id="1045915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432353a6c41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60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94933270"/>
      <w:r>
        <w:rPr>
          <w:rStyle w:val="CommentReference"/>
        </w:rPr>
        <w:commentReference w:id="194933270"/>
      </w:r>
    </w:p>
    <w:p w:rsidR="07DFAC3B" w:rsidP="2F6D6053" w:rsidRDefault="07DFAC3B" w14:paraId="77913BF4" w14:textId="5A439343">
      <w:pPr>
        <w:pStyle w:val="Normal"/>
        <w:rPr>
          <w:b w:val="1"/>
          <w:bCs w:val="1"/>
        </w:rPr>
      </w:pPr>
      <w:r w:rsidR="67CDB977">
        <w:drawing>
          <wp:inline wp14:editId="0656E6FB" wp14:anchorId="1840744F">
            <wp:extent cx="4572000" cy="781050"/>
            <wp:effectExtent l="0" t="0" r="0" b="0"/>
            <wp:docPr id="1675617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cd2079459045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E07B75" w:rsidP="2F6D6053" w:rsidRDefault="6EE07B75" w14:paraId="3DC2F01B" w14:textId="3EAF3AD6">
      <w:pPr>
        <w:pStyle w:val="Normal"/>
        <w:rPr>
          <w:b w:val="1"/>
          <w:bCs w:val="1"/>
        </w:rPr>
      </w:pPr>
      <w:commentRangeStart w:id="836388624"/>
      <w:r w:rsidR="409A9D91">
        <w:drawing>
          <wp:inline wp14:editId="636AFCC9" wp14:anchorId="1D2B91D1">
            <wp:extent cx="6085332" cy="4538643"/>
            <wp:effectExtent l="0" t="0" r="0" b="0"/>
            <wp:docPr id="1878435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c7a327bc9746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5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36388624"/>
      <w:r>
        <w:rPr>
          <w:rStyle w:val="CommentReference"/>
        </w:rPr>
        <w:commentReference w:id="836388624"/>
      </w:r>
    </w:p>
    <w:p w:rsidR="07DFAC3B" w:rsidP="2F6D6053" w:rsidRDefault="07DFAC3B" w14:paraId="00639207" w14:textId="5D66990C">
      <w:pPr>
        <w:pStyle w:val="Normal"/>
        <w:rPr>
          <w:b w:val="1"/>
          <w:bCs w:val="1"/>
        </w:rPr>
      </w:pPr>
      <w:commentRangeStart w:id="30181900"/>
      <w:r w:rsidR="67CDB977">
        <w:drawing>
          <wp:inline wp14:editId="672FB25E" wp14:anchorId="0B02FAEB">
            <wp:extent cx="6024478" cy="3978666"/>
            <wp:effectExtent l="0" t="0" r="0" b="0"/>
            <wp:docPr id="1362810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972e5c6c2e40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4478" cy="39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181900"/>
      <w:r>
        <w:rPr>
          <w:rStyle w:val="CommentReference"/>
        </w:rPr>
        <w:commentReference w:id="30181900"/>
      </w:r>
    </w:p>
    <w:p w:rsidR="35995B1E" w:rsidP="2F6D6053" w:rsidRDefault="35995B1E" w14:paraId="6FEA0101" w14:textId="13D3C58A">
      <w:pPr>
        <w:pStyle w:val="Normal"/>
        <w:rPr>
          <w:b w:val="1"/>
          <w:bCs w:val="1"/>
        </w:rPr>
      </w:pPr>
      <w:commentRangeStart w:id="1106567173"/>
      <w:r w:rsidR="4E0DDE61">
        <w:drawing>
          <wp:inline wp14:editId="54142E26" wp14:anchorId="10F559E1">
            <wp:extent cx="6085332" cy="4272410"/>
            <wp:effectExtent l="0" t="0" r="0" b="0"/>
            <wp:docPr id="1231206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6d705008ae44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2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06567173"/>
      <w:r>
        <w:rPr>
          <w:rStyle w:val="CommentReference"/>
        </w:rPr>
        <w:commentReference w:id="1106567173"/>
      </w:r>
    </w:p>
    <w:p w:rsidR="049FB1C2" w:rsidP="2F6D6053" w:rsidRDefault="049FB1C2" w14:paraId="3D06CCC6" w14:textId="76267C40">
      <w:pPr>
        <w:pStyle w:val="Normal"/>
        <w:rPr>
          <w:b w:val="1"/>
          <w:bCs w:val="1"/>
        </w:rPr>
      </w:pPr>
      <w:commentRangeStart w:id="1879224123"/>
      <w:r w:rsidR="1F2DD88F">
        <w:drawing>
          <wp:inline wp14:editId="659ACBDE" wp14:anchorId="426F0A12">
            <wp:extent cx="6085332" cy="4272410"/>
            <wp:effectExtent l="0" t="0" r="0" b="0"/>
            <wp:docPr id="1556671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3c439a26314d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2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879224123"/>
      <w:r>
        <w:rPr>
          <w:rStyle w:val="CommentReference"/>
        </w:rPr>
        <w:commentReference w:id="1879224123"/>
      </w:r>
    </w:p>
    <w:p w:rsidR="53C13B5F" w:rsidP="2F6D6053" w:rsidRDefault="53C13B5F" w14:paraId="504CFFDC" w14:textId="1DE663C5">
      <w:pPr>
        <w:pStyle w:val="Normal"/>
        <w:rPr>
          <w:b w:val="1"/>
          <w:bCs w:val="1"/>
        </w:rPr>
      </w:pPr>
      <w:commentRangeStart w:id="984948036"/>
      <w:r w:rsidR="61A4A912">
        <w:drawing>
          <wp:inline wp14:editId="3CF60193" wp14:anchorId="291C8779">
            <wp:extent cx="6085332" cy="4259732"/>
            <wp:effectExtent l="0" t="0" r="0" b="0"/>
            <wp:docPr id="112592753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e3b966fdea40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25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84948036"/>
      <w:r>
        <w:rPr>
          <w:rStyle w:val="CommentReference"/>
        </w:rPr>
        <w:commentReference w:id="984948036"/>
      </w:r>
    </w:p>
    <w:p w:rsidR="45C33F02" w:rsidP="2F6D6053" w:rsidRDefault="45C33F02" w14:paraId="6CE0CF8C" w14:textId="217F3810">
      <w:pPr>
        <w:pStyle w:val="Normal"/>
        <w:rPr>
          <w:b w:val="1"/>
          <w:bCs w:val="1"/>
        </w:rPr>
      </w:pPr>
      <w:commentRangeStart w:id="408371902"/>
      <w:r w:rsidR="26D2ACD9">
        <w:drawing>
          <wp:inline wp14:editId="4E2487E6" wp14:anchorId="579A7D2E">
            <wp:extent cx="6085332" cy="3270866"/>
            <wp:effectExtent l="0" t="0" r="0" b="0"/>
            <wp:docPr id="28196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e07d00d6a248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2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08371902"/>
      <w:r>
        <w:rPr>
          <w:rStyle w:val="CommentReference"/>
        </w:rPr>
        <w:commentReference w:id="408371902"/>
      </w:r>
    </w:p>
    <w:p w:rsidR="45C33F02" w:rsidP="2F6D6053" w:rsidRDefault="45C33F02" w14:paraId="535FD726" w14:textId="691A532D">
      <w:pPr>
        <w:pStyle w:val="Normal"/>
        <w:rPr>
          <w:b w:val="1"/>
          <w:bCs w:val="1"/>
        </w:rPr>
      </w:pPr>
      <w:r w:rsidR="26D2ACD9">
        <w:drawing>
          <wp:inline wp14:editId="0B9DB164" wp14:anchorId="175B4725">
            <wp:extent cx="6024478" cy="3627238"/>
            <wp:effectExtent l="0" t="0" r="0" b="0"/>
            <wp:docPr id="1913790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002e2ff1c249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4478" cy="362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4FB49" w:rsidP="2F6D6053" w:rsidRDefault="6434FB49" w14:paraId="1F14BE77" w14:textId="2C054D60">
      <w:pPr>
        <w:pStyle w:val="Normal"/>
        <w:rPr>
          <w:b w:val="1"/>
          <w:bCs w:val="1"/>
        </w:rPr>
      </w:pPr>
    </w:p>
    <w:p w:rsidR="6434FB49" w:rsidP="2F6D6053" w:rsidRDefault="6434FB49" w14:paraId="159FCA9E" w14:textId="5AB4745F">
      <w:pPr>
        <w:pStyle w:val="Normal"/>
        <w:rPr>
          <w:b w:val="1"/>
          <w:bCs w:val="1"/>
        </w:rPr>
      </w:pPr>
    </w:p>
    <w:p w:rsidR="0CDED92F" w:rsidP="2F6D6053" w:rsidRDefault="0CDED92F" w14:paraId="003ADC09" w14:textId="42BE3F83">
      <w:pPr>
        <w:pStyle w:val="Normal"/>
        <w:rPr>
          <w:b w:val="1"/>
          <w:bCs w:val="1"/>
        </w:rPr>
      </w:pPr>
      <w:commentRangeStart w:id="832058695"/>
      <w:r w:rsidR="7D46FFE3">
        <w:drawing>
          <wp:inline wp14:editId="22940E34" wp14:anchorId="1B18D91F">
            <wp:extent cx="6085332" cy="4348476"/>
            <wp:effectExtent l="0" t="0" r="0" b="0"/>
            <wp:docPr id="89428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e65142c69848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34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32058695"/>
      <w:r>
        <w:rPr>
          <w:rStyle w:val="CommentReference"/>
        </w:rPr>
        <w:commentReference w:id="832058695"/>
      </w:r>
    </w:p>
    <w:p w:rsidR="15B8339D" w:rsidP="2F6D6053" w:rsidRDefault="15B8339D" w14:paraId="5F4EFF40" w14:textId="08BBE6DE">
      <w:pPr>
        <w:pStyle w:val="Normal"/>
        <w:rPr>
          <w:b w:val="1"/>
          <w:bCs w:val="1"/>
        </w:rPr>
      </w:pPr>
      <w:commentRangeStart w:id="1824588302"/>
      <w:r w:rsidR="79DFC6DF">
        <w:drawing>
          <wp:inline wp14:editId="3C186731" wp14:anchorId="6E3AAC37">
            <wp:extent cx="6085332" cy="4690776"/>
            <wp:effectExtent l="0" t="0" r="0" b="0"/>
            <wp:docPr id="1913526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bfcba90b7640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69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824588302"/>
      <w:r>
        <w:rPr>
          <w:rStyle w:val="CommentReference"/>
        </w:rPr>
        <w:commentReference w:id="1824588302"/>
      </w:r>
      <w:r>
        <w:rPr>
          <w:rStyle w:val="CommentReference"/>
        </w:rPr>
      </w:r>
    </w:p>
    <w:p w:rsidR="29197D19" w:rsidP="2F6D6053" w:rsidRDefault="29197D19" w14:paraId="6AB79741" w14:textId="3D845A4F">
      <w:pPr>
        <w:pStyle w:val="Normal"/>
        <w:rPr>
          <w:b w:val="1"/>
          <w:bCs w:val="1"/>
        </w:rPr>
      </w:pPr>
      <w:r w:rsidR="402C56C0">
        <w:drawing>
          <wp:inline wp14:editId="51053F54" wp14:anchorId="52740A14">
            <wp:extent cx="6085332" cy="4158310"/>
            <wp:effectExtent l="0" t="0" r="0" b="0"/>
            <wp:docPr id="118238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af41c5b72540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1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20282154" w14:textId="7C41AA70">
      <w:pPr>
        <w:pStyle w:val="Normal"/>
        <w:rPr>
          <w:b w:val="1"/>
          <w:bCs w:val="1"/>
        </w:rPr>
      </w:pPr>
      <w:r w:rsidR="37E8E1DD">
        <w:drawing>
          <wp:inline wp14:editId="09F07656" wp14:anchorId="7D26D669">
            <wp:extent cx="6085332" cy="3422999"/>
            <wp:effectExtent l="0" t="0" r="0" b="0"/>
            <wp:docPr id="731038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60a4d0adde43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6971FCC4" w14:textId="0FB34AB1">
      <w:pPr>
        <w:pStyle w:val="Normal"/>
        <w:rPr>
          <w:b w:val="1"/>
          <w:bCs w:val="1"/>
          <w:color w:val="FF0000"/>
        </w:rPr>
      </w:pPr>
      <w:r w:rsidRPr="2F6D6053" w:rsidR="655D7F92">
        <w:rPr>
          <w:b w:val="1"/>
          <w:bCs w:val="1"/>
          <w:color w:val="FF0000"/>
        </w:rPr>
        <w:t>Process of building Backend</w:t>
      </w:r>
    </w:p>
    <w:p w:rsidR="3C186731" w:rsidP="2F6D6053" w:rsidRDefault="3C186731" w14:paraId="1ADADAD2" w14:textId="00745B21">
      <w:pPr>
        <w:pStyle w:val="Normal"/>
        <w:rPr>
          <w:b w:val="1"/>
          <w:bCs w:val="1"/>
        </w:rPr>
      </w:pPr>
      <w:r w:rsidR="37E8E1DD">
        <w:drawing>
          <wp:inline wp14:editId="37A4200B" wp14:anchorId="2F7BD60D">
            <wp:extent cx="6085332" cy="5413408"/>
            <wp:effectExtent l="0" t="0" r="0" b="0"/>
            <wp:docPr id="1967390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0bf61cf5ed4b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54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13A2FD4B" w14:textId="118AB961">
      <w:pPr>
        <w:pStyle w:val="Normal"/>
        <w:rPr>
          <w:b w:val="1"/>
          <w:bCs w:val="1"/>
        </w:rPr>
      </w:pPr>
      <w:r w:rsidR="37E8E1DD">
        <w:drawing>
          <wp:inline wp14:editId="17EB5C5D" wp14:anchorId="521A6562">
            <wp:extent cx="6085332" cy="4906300"/>
            <wp:effectExtent l="0" t="0" r="0" b="0"/>
            <wp:docPr id="946429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ac056d94194b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9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44A6758D" w14:textId="7631C82E">
      <w:pPr>
        <w:pStyle w:val="Normal"/>
        <w:rPr>
          <w:b w:val="1"/>
          <w:bCs w:val="1"/>
        </w:rPr>
      </w:pPr>
      <w:commentRangeStart w:id="991862627"/>
      <w:r w:rsidR="5D87FF19">
        <w:drawing>
          <wp:inline wp14:editId="1AAEBD48" wp14:anchorId="1179110B">
            <wp:extent cx="6085332" cy="2218610"/>
            <wp:effectExtent l="0" t="0" r="0" b="0"/>
            <wp:docPr id="1619832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6b8e03301b46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22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91862627"/>
      <w:r>
        <w:rPr>
          <w:rStyle w:val="CommentReference"/>
        </w:rPr>
        <w:commentReference w:id="991862627"/>
      </w:r>
      <w:r>
        <w:rPr>
          <w:rStyle w:val="CommentReference"/>
        </w:rPr>
      </w:r>
      <w:r>
        <w:rPr>
          <w:rStyle w:val="CommentReference"/>
        </w:rPr>
      </w:r>
      <w:r>
        <w:rPr>
          <w:rStyle w:val="CommentReference"/>
        </w:rPr>
      </w:r>
    </w:p>
    <w:p w:rsidR="3C186731" w:rsidP="2F6D6053" w:rsidRDefault="3C186731" w14:paraId="08E26EDE" w14:textId="1DF27F28">
      <w:pPr>
        <w:rPr>
          <w:b w:val="1"/>
          <w:bCs w:val="1"/>
        </w:rPr>
      </w:pPr>
      <w:r w:rsidRPr="2F6D6053">
        <w:rPr>
          <w:b w:val="1"/>
          <w:bCs w:val="1"/>
        </w:rPr>
        <w:br w:type="page"/>
      </w:r>
    </w:p>
    <w:p w:rsidR="3C186731" w:rsidP="2F6D6053" w:rsidRDefault="3C186731" w14:paraId="07322E60" w14:textId="79B72667">
      <w:pPr>
        <w:pStyle w:val="Normal"/>
        <w:rPr>
          <w:b w:val="1"/>
          <w:bCs w:val="1"/>
          <w:color w:val="FF0000"/>
        </w:rPr>
      </w:pPr>
      <w:r w:rsidRPr="2F6D6053" w:rsidR="06E27101">
        <w:rPr>
          <w:b w:val="1"/>
          <w:bCs w:val="1"/>
          <w:color w:val="FF0000"/>
        </w:rPr>
        <w:t xml:space="preserve">Process of building </w:t>
      </w:r>
      <w:r w:rsidRPr="2F6D6053" w:rsidR="06E27101">
        <w:rPr>
          <w:b w:val="1"/>
          <w:bCs w:val="1"/>
          <w:color w:val="FF0000"/>
        </w:rPr>
        <w:t>Frontend</w:t>
      </w:r>
    </w:p>
    <w:p w:rsidR="3C186731" w:rsidP="2F6D6053" w:rsidRDefault="3C186731" w14:paraId="32C5ECF8" w14:textId="353E17AF">
      <w:pPr>
        <w:pStyle w:val="Normal"/>
        <w:rPr>
          <w:b w:val="1"/>
          <w:bCs w:val="1"/>
        </w:rPr>
      </w:pPr>
      <w:r w:rsidR="06E27101">
        <w:drawing>
          <wp:inline wp14:editId="732D5929" wp14:anchorId="3BE94A38">
            <wp:extent cx="6085332" cy="4640068"/>
            <wp:effectExtent l="0" t="0" r="0" b="0"/>
            <wp:docPr id="712343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deecb80bac41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64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590F0960" w14:textId="2FCC1794">
      <w:pPr>
        <w:pStyle w:val="Normal"/>
        <w:rPr>
          <w:b w:val="1"/>
          <w:bCs w:val="1"/>
        </w:rPr>
      </w:pPr>
      <w:r w:rsidR="0E562154">
        <w:drawing>
          <wp:inline wp14:editId="102F1115" wp14:anchorId="35ACC631">
            <wp:extent cx="6024478" cy="4543461"/>
            <wp:effectExtent l="0" t="0" r="0" b="0"/>
            <wp:docPr id="1391059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4583e7264045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4478" cy="454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48AB6C9D" w14:textId="0B0CE37D">
      <w:pPr>
        <w:pStyle w:val="Normal"/>
        <w:rPr>
          <w:b w:val="1"/>
          <w:bCs w:val="1"/>
        </w:rPr>
      </w:pPr>
      <w:r w:rsidR="0E562154">
        <w:drawing>
          <wp:inline wp14:editId="5CABCD97" wp14:anchorId="42AA135D">
            <wp:extent cx="6085332" cy="4817553"/>
            <wp:effectExtent l="0" t="0" r="0" b="0"/>
            <wp:docPr id="666595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adc2d738e742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81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4600CE82" w14:textId="4FE76C8E">
      <w:pPr>
        <w:pStyle w:val="Normal"/>
        <w:rPr>
          <w:b w:val="1"/>
          <w:bCs w:val="1"/>
        </w:rPr>
      </w:pPr>
      <w:commentRangeStart w:id="619153676"/>
      <w:r w:rsidR="67506648">
        <w:drawing>
          <wp:inline wp14:editId="0118DBF2" wp14:anchorId="360804F7">
            <wp:extent cx="6085332" cy="4880943"/>
            <wp:effectExtent l="0" t="0" r="0" b="0"/>
            <wp:docPr id="1068904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9f98af7d3843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488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19153676"/>
      <w:r>
        <w:rPr>
          <w:rStyle w:val="CommentReference"/>
        </w:rPr>
        <w:commentReference w:id="619153676"/>
      </w:r>
      <w:r>
        <w:rPr>
          <w:rStyle w:val="CommentReference"/>
        </w:rPr>
      </w:r>
    </w:p>
    <w:p w:rsidR="3C186731" w:rsidP="2F6D6053" w:rsidRDefault="3C186731" w14:paraId="113F922E" w14:textId="1BB11588">
      <w:pPr>
        <w:pStyle w:val="Normal"/>
        <w:rPr>
          <w:b w:val="1"/>
          <w:bCs w:val="1"/>
          <w:color w:val="FF0000"/>
        </w:rPr>
      </w:pPr>
      <w:r w:rsidRPr="2F6D6053" w:rsidR="6B10D069">
        <w:rPr>
          <w:b w:val="1"/>
          <w:bCs w:val="1"/>
          <w:color w:val="FF0000"/>
        </w:rPr>
        <w:t>Process of pushing images</w:t>
      </w:r>
    </w:p>
    <w:p w:rsidR="3C186731" w:rsidP="2F6D6053" w:rsidRDefault="3C186731" w14:paraId="5C734066" w14:textId="05545A35">
      <w:pPr>
        <w:pStyle w:val="Normal"/>
        <w:rPr>
          <w:b w:val="1"/>
          <w:bCs w:val="1"/>
        </w:rPr>
      </w:pPr>
      <w:r w:rsidR="6B10D069">
        <w:drawing>
          <wp:inline wp14:editId="05E786B9" wp14:anchorId="1B8BFED9">
            <wp:extent cx="6085332" cy="4830231"/>
            <wp:effectExtent l="0" t="0" r="0" b="0"/>
            <wp:docPr id="785153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8ef4c909ce40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8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6B4A5432" w14:textId="7E94AB60">
      <w:pPr>
        <w:pStyle w:val="Normal"/>
        <w:rPr>
          <w:b w:val="1"/>
          <w:bCs w:val="1"/>
        </w:rPr>
      </w:pPr>
      <w:r w:rsidR="6B10D069">
        <w:drawing>
          <wp:inline wp14:editId="069554F2" wp14:anchorId="15E6AE0F">
            <wp:extent cx="6085332" cy="4880944"/>
            <wp:effectExtent l="0" t="0" r="0" b="0"/>
            <wp:docPr id="1669533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4606f52db44f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48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662F7DAE" w14:textId="68FA02C0">
      <w:pPr>
        <w:pStyle w:val="Normal"/>
        <w:rPr>
          <w:b w:val="1"/>
          <w:bCs w:val="1"/>
        </w:rPr>
      </w:pPr>
      <w:r w:rsidR="6B10D069">
        <w:drawing>
          <wp:inline wp14:editId="7441ADC7" wp14:anchorId="4A0364A7">
            <wp:extent cx="6085332" cy="2560910"/>
            <wp:effectExtent l="0" t="0" r="0" b="0"/>
            <wp:docPr id="1294400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fa3a78b30846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256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1B812688" w14:textId="7C2678DF">
      <w:pPr>
        <w:pStyle w:val="Normal"/>
        <w:rPr>
          <w:b w:val="1"/>
          <w:bCs w:val="1"/>
        </w:rPr>
      </w:pPr>
      <w:r w:rsidR="359D7B13">
        <w:drawing>
          <wp:inline wp14:editId="5B7D9D69" wp14:anchorId="7E9714BF">
            <wp:extent cx="6085332" cy="3422999"/>
            <wp:effectExtent l="0" t="0" r="0" b="0"/>
            <wp:docPr id="1617088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cfdeb5ecb845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4FA1A9B4" w14:textId="6EA03F88">
      <w:pPr>
        <w:pStyle w:val="Normal"/>
        <w:rPr>
          <w:b w:val="1"/>
          <w:bCs w:val="1"/>
        </w:rPr>
      </w:pPr>
      <w:r w:rsidR="351521EB">
        <w:drawing>
          <wp:inline wp14:editId="7EFFA116" wp14:anchorId="41D07EBE">
            <wp:extent cx="6024478" cy="3376218"/>
            <wp:effectExtent l="0" t="0" r="0" b="0"/>
            <wp:docPr id="1323864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220d54856e49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4478" cy="337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C186731" w:rsidP="2F6D6053" w:rsidRDefault="3C186731" w14:paraId="072F2984" w14:textId="2A3C4C12">
      <w:pPr>
        <w:rPr>
          <w:b w:val="1"/>
          <w:bCs w:val="1"/>
        </w:rPr>
      </w:pPr>
      <w:r w:rsidRPr="2F6D6053">
        <w:rPr>
          <w:b w:val="1"/>
          <w:bCs w:val="1"/>
        </w:rPr>
        <w:br w:type="page"/>
      </w:r>
    </w:p>
    <w:p w:rsidR="3C186731" w:rsidP="2F6D6053" w:rsidRDefault="3C186731" w14:paraId="03102298" w14:textId="036DB5AC">
      <w:pPr>
        <w:pStyle w:val="Normal"/>
        <w:rPr>
          <w:b w:val="1"/>
          <w:bCs w:val="1"/>
          <w:color w:val="FF0000"/>
        </w:rPr>
      </w:pPr>
      <w:r w:rsidRPr="2F6D6053" w:rsidR="351521EB">
        <w:rPr>
          <w:b w:val="1"/>
          <w:bCs w:val="1"/>
          <w:color w:val="FF0000"/>
        </w:rPr>
        <w:t>Deploy MongoDB</w:t>
      </w:r>
    </w:p>
    <w:p w:rsidR="3C186731" w:rsidP="2F6D6053" w:rsidRDefault="3C186731" w14:paraId="0A2816AD" w14:textId="65B5B12E">
      <w:pPr>
        <w:pStyle w:val="Normal"/>
        <w:rPr>
          <w:b w:val="1"/>
          <w:bCs w:val="1"/>
        </w:rPr>
      </w:pPr>
      <w:r w:rsidR="351521EB">
        <w:drawing>
          <wp:inline wp14:editId="0A476566" wp14:anchorId="43B6E487">
            <wp:extent cx="6085332" cy="1407233"/>
            <wp:effectExtent l="0" t="0" r="0" b="0"/>
            <wp:docPr id="382758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da60b5d0e04d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140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6731" w:rsidP="2F6D6053" w:rsidRDefault="3C186731" w14:paraId="7060F7A3" w14:textId="33192BEB">
      <w:pPr>
        <w:pStyle w:val="Normal"/>
        <w:rPr>
          <w:b w:val="1"/>
          <w:bCs w:val="1"/>
          <w:color w:val="FF0000"/>
        </w:rPr>
      </w:pPr>
      <w:r w:rsidRPr="2F6D6053" w:rsidR="351521EB">
        <w:rPr>
          <w:b w:val="1"/>
          <w:bCs w:val="1"/>
          <w:color w:val="FF0000"/>
        </w:rPr>
        <w:t>Deploy Backend</w:t>
      </w:r>
    </w:p>
    <w:p w:rsidR="496EF5AF" w:rsidP="2F6D6053" w:rsidRDefault="496EF5AF" w14:paraId="5199518B" w14:textId="7BBE1446">
      <w:pPr>
        <w:pStyle w:val="Normal"/>
        <w:rPr>
          <w:b w:val="1"/>
          <w:bCs w:val="1"/>
        </w:rPr>
      </w:pPr>
      <w:r w:rsidR="351521EB">
        <w:drawing>
          <wp:inline wp14:editId="5499335D" wp14:anchorId="73E96B68">
            <wp:extent cx="6085332" cy="1610077"/>
            <wp:effectExtent l="0" t="0" r="0" b="0"/>
            <wp:docPr id="657202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757c11879a47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161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6EF5AF" w:rsidP="2F6D6053" w:rsidRDefault="496EF5AF" w14:paraId="6D34C7D6" w14:textId="6AD36432">
      <w:pPr>
        <w:pStyle w:val="Normal"/>
        <w:rPr>
          <w:b w:val="1"/>
          <w:bCs w:val="1"/>
          <w:color w:val="FF0000"/>
        </w:rPr>
      </w:pPr>
      <w:r w:rsidRPr="2F6D6053" w:rsidR="351521EB">
        <w:rPr>
          <w:b w:val="1"/>
          <w:bCs w:val="1"/>
          <w:color w:val="FF0000"/>
        </w:rPr>
        <w:t>Deploy Frontend</w:t>
      </w:r>
    </w:p>
    <w:p w:rsidR="496EF5AF" w:rsidP="2F6D6053" w:rsidRDefault="496EF5AF" w14:paraId="51D0FDCC" w14:textId="3E3B7903">
      <w:pPr>
        <w:pStyle w:val="Normal"/>
        <w:rPr>
          <w:b w:val="1"/>
          <w:bCs w:val="1"/>
        </w:rPr>
      </w:pPr>
      <w:r w:rsidR="351521EB">
        <w:drawing>
          <wp:inline wp14:editId="69D34A8F" wp14:anchorId="7E139680">
            <wp:extent cx="6024478" cy="1706935"/>
            <wp:effectExtent l="0" t="0" r="0" b="0"/>
            <wp:docPr id="1709636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d5c34a60e847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4478" cy="170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E5A9B" w:rsidP="2F6D6053" w:rsidRDefault="53CE5A9B" w14:paraId="1EF35521" w14:textId="71CC37E8">
      <w:pPr>
        <w:rPr>
          <w:b w:val="1"/>
          <w:bCs w:val="1"/>
        </w:rPr>
      </w:pPr>
      <w:r w:rsidRPr="2F6D6053">
        <w:rPr>
          <w:b w:val="1"/>
          <w:bCs w:val="1"/>
        </w:rPr>
        <w:br w:type="page"/>
      </w:r>
    </w:p>
    <w:p w:rsidR="6886AAA0" w:rsidP="2F6D6053" w:rsidRDefault="6886AAA0" w14:paraId="32A5ADCB" w14:textId="2B457E4A">
      <w:pPr>
        <w:pStyle w:val="Normal"/>
        <w:rPr>
          <w:b w:val="1"/>
          <w:bCs w:val="1"/>
          <w:color w:val="FF0000"/>
        </w:rPr>
      </w:pPr>
      <w:r w:rsidRPr="2F6D6053" w:rsidR="6D62BEAA">
        <w:rPr>
          <w:b w:val="1"/>
          <w:bCs w:val="1"/>
          <w:color w:val="FF0000"/>
        </w:rPr>
        <w:t>Apply Ingress</w:t>
      </w:r>
    </w:p>
    <w:p w:rsidR="6886AAA0" w:rsidP="2F6D6053" w:rsidRDefault="6886AAA0" w14:paraId="101C2106" w14:textId="26B31282">
      <w:pPr>
        <w:pStyle w:val="Normal"/>
        <w:rPr>
          <w:b w:val="1"/>
          <w:bCs w:val="1"/>
        </w:rPr>
      </w:pPr>
      <w:r w:rsidR="57DEED68">
        <w:drawing>
          <wp:inline wp14:editId="31C0670F" wp14:anchorId="5C52FEF5">
            <wp:extent cx="6085332" cy="4031532"/>
            <wp:effectExtent l="0" t="0" r="0" b="0"/>
            <wp:docPr id="821525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922db59a604a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403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P="2F6D6053" w:rsidRDefault="2F6D6053" w14:paraId="50BDA380" w14:textId="6B1FC187">
      <w:pPr>
        <w:rPr>
          <w:b w:val="1"/>
          <w:bCs w:val="1"/>
        </w:rPr>
      </w:pPr>
      <w:r w:rsidRPr="2F6D6053">
        <w:rPr>
          <w:b w:val="1"/>
          <w:bCs w:val="1"/>
        </w:rPr>
        <w:br w:type="page"/>
      </w:r>
    </w:p>
    <w:p w:rsidR="57BBFFC1" w:rsidP="53CE5A9B" w:rsidRDefault="57BBFFC1" w14:paraId="5CBB69B4" w14:textId="52CD4D46">
      <w:pPr>
        <w:pStyle w:val="Normal"/>
        <w:rPr>
          <w:b w:val="1"/>
          <w:bCs w:val="1"/>
          <w:color w:val="FF0000"/>
        </w:rPr>
      </w:pPr>
      <w:r w:rsidRPr="2F6D6053" w:rsidR="4B1936F1">
        <w:rPr>
          <w:b w:val="1"/>
          <w:bCs w:val="1"/>
          <w:color w:val="FF0000"/>
        </w:rPr>
        <w:t>RESULT</w:t>
      </w:r>
    </w:p>
    <w:p w:rsidR="1559E3ED" w:rsidP="2F6D6053" w:rsidRDefault="1559E3ED" w14:paraId="698983DD" w14:textId="56A5B653">
      <w:pPr>
        <w:pStyle w:val="Normal"/>
        <w:rPr>
          <w:b w:val="1"/>
          <w:bCs w:val="1"/>
        </w:rPr>
      </w:pPr>
      <w:r w:rsidR="1559E3ED">
        <w:drawing>
          <wp:inline wp14:editId="1D915981" wp14:anchorId="41B2D589">
            <wp:extent cx="6085332" cy="3435677"/>
            <wp:effectExtent l="0" t="0" r="0" b="0"/>
            <wp:docPr id="510265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de9ca9c7545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3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DA068A">
        <w:drawing>
          <wp:inline wp14:editId="1D7FCA87" wp14:anchorId="4BFFEA69">
            <wp:extent cx="6085332" cy="3422999"/>
            <wp:effectExtent l="0" t="0" r="0" b="0"/>
            <wp:docPr id="1602619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27d68322e64a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P="2F6D6053" w:rsidRDefault="2F6D6053" w14:paraId="011E33CE" w14:textId="3805E152">
      <w:pPr>
        <w:pStyle w:val="Normal"/>
        <w:rPr>
          <w:b w:val="1"/>
          <w:bCs w:val="1"/>
          <w:color w:val="FF0000"/>
        </w:rPr>
      </w:pPr>
      <w:r>
        <w:br/>
      </w:r>
      <w:r>
        <w:br/>
      </w:r>
      <w:r>
        <w:br/>
      </w:r>
      <w:r w:rsidRPr="2F6D6053" w:rsidR="5FBB03D2">
        <w:rPr>
          <w:b w:val="1"/>
          <w:bCs w:val="1"/>
          <w:color w:val="FF0000"/>
        </w:rPr>
        <w:t xml:space="preserve">OVERVIEW </w:t>
      </w:r>
      <w:r w:rsidRPr="2F6D6053" w:rsidR="4DDC7972">
        <w:rPr>
          <w:b w:val="1"/>
          <w:bCs w:val="1"/>
          <w:color w:val="FF0000"/>
        </w:rPr>
        <w:t>K</w:t>
      </w:r>
      <w:r w:rsidRPr="2F6D6053" w:rsidR="5FBB03D2">
        <w:rPr>
          <w:b w:val="1"/>
          <w:bCs w:val="1"/>
          <w:color w:val="FF0000"/>
        </w:rPr>
        <w:t>ube</w:t>
      </w:r>
      <w:r w:rsidRPr="2F6D6053" w:rsidR="71CFAC66">
        <w:rPr>
          <w:b w:val="1"/>
          <w:bCs w:val="1"/>
          <w:color w:val="FF0000"/>
        </w:rPr>
        <w:t>rnetes</w:t>
      </w:r>
      <w:r w:rsidRPr="2F6D6053" w:rsidR="5FBB03D2">
        <w:rPr>
          <w:b w:val="1"/>
          <w:bCs w:val="1"/>
          <w:color w:val="FF0000"/>
        </w:rPr>
        <w:t xml:space="preserve"> stuffs</w:t>
      </w:r>
    </w:p>
    <w:p w:rsidR="305F1AC5" w:rsidP="2F6D6053" w:rsidRDefault="305F1AC5" w14:paraId="14344E08" w14:textId="17D9AA15">
      <w:pPr>
        <w:pStyle w:val="Normal"/>
        <w:rPr>
          <w:b w:val="1"/>
          <w:bCs w:val="1"/>
        </w:rPr>
      </w:pPr>
      <w:r w:rsidR="305F1AC5">
        <w:drawing>
          <wp:inline wp14:editId="65984A76" wp14:anchorId="50FFEA60">
            <wp:extent cx="6085332" cy="2142544"/>
            <wp:effectExtent l="0" t="0" r="0" b="0"/>
            <wp:docPr id="1979886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e87b6806f34a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214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P="2F6D6053" w:rsidRDefault="2F6D6053" w14:paraId="795BCEF3" w14:textId="353659BA">
      <w:pPr>
        <w:rPr>
          <w:b w:val="1"/>
          <w:bCs w:val="1"/>
        </w:rPr>
      </w:pPr>
      <w:r w:rsidRPr="2F6D6053">
        <w:rPr>
          <w:b w:val="1"/>
          <w:bCs w:val="1"/>
        </w:rPr>
        <w:br w:type="page"/>
      </w:r>
    </w:p>
    <w:p w:rsidR="2F6D6053" w:rsidP="2F6D6053" w:rsidRDefault="2F6D6053" w14:paraId="17D17C09" w14:textId="17542486">
      <w:pPr>
        <w:pStyle w:val="Normal"/>
        <w:rPr>
          <w:b w:val="1"/>
          <w:bCs w:val="1"/>
        </w:rPr>
      </w:pPr>
    </w:p>
    <w:p w:rsidR="562C139A" w:rsidP="2F6D6053" w:rsidRDefault="562C139A" w14:paraId="29892C09" w14:textId="2200F766">
      <w:pPr>
        <w:pStyle w:val="Normal"/>
        <w:rPr>
          <w:b w:val="1"/>
          <w:bCs w:val="1"/>
        </w:rPr>
      </w:pPr>
      <w:r w:rsidR="562C139A">
        <w:drawing>
          <wp:inline wp14:editId="7C163F59" wp14:anchorId="77D4CE19">
            <wp:extent cx="4572000" cy="628650"/>
            <wp:effectExtent l="0" t="0" r="0" b="0"/>
            <wp:docPr id="1792328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f6ed2e42484e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43644" w:rsidP="2F6D6053" w:rsidRDefault="48043644" w14:paraId="17FB1188" w14:textId="6880CFB6">
      <w:pPr>
        <w:pStyle w:val="Normal"/>
        <w:rPr>
          <w:b w:val="1"/>
          <w:bCs w:val="1"/>
          <w:color w:val="FF0000"/>
          <w:sz w:val="24"/>
          <w:szCs w:val="24"/>
        </w:rPr>
      </w:pPr>
      <w:r w:rsidRPr="2F6D6053" w:rsidR="48043644">
        <w:rPr>
          <w:b w:val="1"/>
          <w:bCs w:val="1"/>
          <w:color w:val="FF0000"/>
          <w:sz w:val="24"/>
          <w:szCs w:val="24"/>
        </w:rPr>
        <w:t>Install tools, libs</w:t>
      </w:r>
    </w:p>
    <w:p w:rsidR="2F6D6053" w:rsidP="2F6D6053" w:rsidRDefault="2F6D6053" w14:paraId="26C04215" w14:textId="43F60706">
      <w:pPr>
        <w:pStyle w:val="Normal"/>
        <w:rPr>
          <w:b w:val="1"/>
          <w:bCs w:val="1"/>
          <w:color w:val="FF0000"/>
          <w:sz w:val="24"/>
          <w:szCs w:val="24"/>
        </w:rPr>
      </w:pPr>
    </w:p>
    <w:p w:rsidR="1C3CFEA3" w:rsidP="2F6D6053" w:rsidRDefault="1C3CFEA3" w14:paraId="3146C4E4" w14:textId="68E28848">
      <w:pPr>
        <w:pStyle w:val="ListParagraph"/>
        <w:numPr>
          <w:ilvl w:val="0"/>
          <w:numId w:val="1"/>
        </w:numPr>
        <w:rPr>
          <w:b w:val="1"/>
          <w:bCs w:val="1"/>
          <w:color w:val="FF0000"/>
          <w:sz w:val="24"/>
          <w:szCs w:val="24"/>
        </w:rPr>
      </w:pPr>
      <w:r w:rsidRPr="2F6D6053" w:rsidR="1C3CFEA3">
        <w:rPr>
          <w:b w:val="1"/>
          <w:bCs w:val="1"/>
          <w:color w:val="FF0000"/>
          <w:sz w:val="24"/>
          <w:szCs w:val="24"/>
        </w:rPr>
        <w:t>Prometheus</w:t>
      </w:r>
    </w:p>
    <w:p w:rsidR="48043644" w:rsidP="2F6D6053" w:rsidRDefault="48043644" w14:paraId="1809ABCF" w14:textId="456BDCBF">
      <w:pPr>
        <w:pStyle w:val="Normal"/>
        <w:rPr>
          <w:b w:val="1"/>
          <w:bCs w:val="1"/>
        </w:rPr>
      </w:pPr>
      <w:r w:rsidR="48043644">
        <w:drawing>
          <wp:inline wp14:editId="42E42718" wp14:anchorId="724E17BA">
            <wp:extent cx="6085332" cy="3537099"/>
            <wp:effectExtent l="0" t="0" r="0" b="0"/>
            <wp:docPr id="1107444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44b144d334a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5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E48665" w:rsidP="2F6D6053" w:rsidRDefault="63E48665" w14:paraId="7ED081D0" w14:textId="6D1BF614">
      <w:pPr>
        <w:pStyle w:val="Normal"/>
        <w:rPr>
          <w:b w:val="1"/>
          <w:bCs w:val="1"/>
        </w:rPr>
      </w:pPr>
      <w:r w:rsidR="63E48665">
        <w:drawing>
          <wp:inline wp14:editId="0F3AAA8F" wp14:anchorId="153960AA">
            <wp:extent cx="6024478" cy="3489178"/>
            <wp:effectExtent l="0" t="0" r="0" b="0"/>
            <wp:docPr id="1861118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7a902eff4549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478" cy="348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2360E9" w:rsidP="2F6D6053" w:rsidRDefault="112360E9" w14:paraId="57DE4C88" w14:textId="6913524E">
      <w:pPr>
        <w:pStyle w:val="Normal"/>
        <w:rPr>
          <w:b w:val="1"/>
          <w:bCs w:val="1"/>
        </w:rPr>
      </w:pPr>
      <w:r w:rsidR="112360E9">
        <w:drawing>
          <wp:inline wp14:editId="1A090830" wp14:anchorId="1E57FBD0">
            <wp:extent cx="6085332" cy="912800"/>
            <wp:effectExtent l="0" t="0" r="0" b="0"/>
            <wp:docPr id="51251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ff0da9b28647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9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16382" w:rsidP="2F6D6053" w:rsidRDefault="21516382" w14:paraId="32A05520" w14:textId="5627F52A">
      <w:pPr>
        <w:pStyle w:val="Normal"/>
        <w:rPr>
          <w:b w:val="1"/>
          <w:bCs w:val="1"/>
        </w:rPr>
      </w:pPr>
      <w:r w:rsidR="21516382">
        <w:drawing>
          <wp:inline wp14:editId="254DE80A" wp14:anchorId="17A85C60">
            <wp:extent cx="6085332" cy="3004633"/>
            <wp:effectExtent l="0" t="0" r="0" b="0"/>
            <wp:docPr id="1763701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dd9ace2bdb4e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0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155B27" w:rsidP="2F6D6053" w:rsidRDefault="66155B27" w14:paraId="47B70612" w14:textId="59896BD3">
      <w:pPr>
        <w:pStyle w:val="Normal"/>
        <w:rPr>
          <w:b w:val="1"/>
          <w:bCs w:val="1"/>
        </w:rPr>
      </w:pPr>
      <w:r w:rsidR="66155B27">
        <w:drawing>
          <wp:inline wp14:editId="24DCE09E" wp14:anchorId="21331883">
            <wp:extent cx="6085332" cy="3422999"/>
            <wp:effectExtent l="0" t="0" r="0" b="0"/>
            <wp:docPr id="1214294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adb397f3c64f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6E4EB5" w:rsidP="2F6D6053" w:rsidRDefault="596E4EB5" w14:paraId="0B091BEA" w14:textId="7A10C637">
      <w:pPr>
        <w:pStyle w:val="Normal"/>
        <w:rPr>
          <w:b w:val="1"/>
          <w:bCs w:val="1"/>
        </w:rPr>
      </w:pPr>
      <w:r w:rsidR="596E4EB5">
        <w:drawing>
          <wp:inline wp14:editId="79685EF0" wp14:anchorId="3C6B42A5">
            <wp:extent cx="6085332" cy="3422999"/>
            <wp:effectExtent l="0" t="0" r="0" b="0"/>
            <wp:docPr id="1262648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425833372240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AB118F" w:rsidP="2F6D6053" w:rsidRDefault="17AB118F" w14:paraId="3F949898" w14:textId="60F9D8F5">
      <w:pPr>
        <w:pStyle w:val="ListParagraph"/>
        <w:numPr>
          <w:ilvl w:val="0"/>
          <w:numId w:val="2"/>
        </w:numPr>
        <w:rPr>
          <w:b w:val="1"/>
          <w:bCs w:val="1"/>
          <w:color w:val="FF0000"/>
        </w:rPr>
      </w:pPr>
      <w:r w:rsidRPr="2F6D6053" w:rsidR="17AB118F">
        <w:rPr>
          <w:b w:val="1"/>
          <w:bCs w:val="1"/>
          <w:color w:val="FF0000"/>
        </w:rPr>
        <w:t>Grapfana</w:t>
      </w:r>
    </w:p>
    <w:p w:rsidR="1A573F70" w:rsidP="2F6D6053" w:rsidRDefault="1A573F70" w14:paraId="13D37697" w14:textId="6D3CF21A">
      <w:pPr>
        <w:pStyle w:val="Normal"/>
        <w:rPr>
          <w:b w:val="1"/>
          <w:bCs w:val="1"/>
        </w:rPr>
      </w:pPr>
      <w:r w:rsidR="1A573F70">
        <w:drawing>
          <wp:inline wp14:editId="3EA8C9DD" wp14:anchorId="4FD984F4">
            <wp:extent cx="6085332" cy="3892987"/>
            <wp:effectExtent l="0" t="0" r="0" b="0"/>
            <wp:docPr id="2128572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b19bf334ef44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89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DE0BF1" w:rsidP="2F6D6053" w:rsidRDefault="5ADE0BF1" w14:paraId="5758148C" w14:textId="68573F90">
      <w:pPr>
        <w:pStyle w:val="Normal"/>
        <w:rPr>
          <w:b w:val="1"/>
          <w:bCs w:val="1"/>
        </w:rPr>
      </w:pPr>
      <w:r w:rsidR="5ADE0BF1">
        <w:drawing>
          <wp:inline wp14:editId="0ABDCC66" wp14:anchorId="525345CE">
            <wp:extent cx="6085332" cy="3422999"/>
            <wp:effectExtent l="0" t="0" r="0" b="0"/>
            <wp:docPr id="134469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6ada88728a40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E67BEA" w:rsidP="2F6D6053" w:rsidRDefault="5FE67BEA" w14:paraId="091D7236" w14:textId="424A65BF">
      <w:pPr>
        <w:pStyle w:val="Normal"/>
        <w:rPr>
          <w:b w:val="1"/>
          <w:bCs w:val="1"/>
          <w:color w:val="FF0000"/>
        </w:rPr>
      </w:pPr>
      <w:r w:rsidRPr="2F6D6053" w:rsidR="5FE67BEA">
        <w:rPr>
          <w:b w:val="1"/>
          <w:bCs w:val="1"/>
          <w:color w:val="FF0000"/>
        </w:rPr>
        <w:t>Import Dashboard</w:t>
      </w:r>
    </w:p>
    <w:p w:rsidR="5FE67BEA" w:rsidP="2F6D6053" w:rsidRDefault="5FE67BEA" w14:paraId="4C0AFAC4" w14:textId="362F0F65">
      <w:pPr>
        <w:pStyle w:val="Normal"/>
        <w:rPr>
          <w:b w:val="1"/>
          <w:bCs w:val="1"/>
        </w:rPr>
      </w:pPr>
      <w:r w:rsidR="5FE67BEA">
        <w:drawing>
          <wp:inline wp14:editId="6F8ECFE3" wp14:anchorId="3E17675F">
            <wp:extent cx="6085332" cy="3422999"/>
            <wp:effectExtent l="0" t="0" r="0" b="0"/>
            <wp:docPr id="138895197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d277dca50245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P="2F6D6053" w:rsidRDefault="2F6D6053" w14:paraId="23465DB4" w14:textId="10B4EBCE">
      <w:pPr>
        <w:rPr>
          <w:b w:val="1"/>
          <w:bCs w:val="1"/>
        </w:rPr>
      </w:pPr>
      <w:r w:rsidRPr="2F6D6053">
        <w:rPr>
          <w:b w:val="1"/>
          <w:bCs w:val="1"/>
        </w:rPr>
        <w:br w:type="page"/>
      </w:r>
    </w:p>
    <w:p w:rsidR="5FE67BEA" w:rsidP="2F6D6053" w:rsidRDefault="5FE67BEA" w14:paraId="6FD75EB3" w14:textId="63783695">
      <w:pPr>
        <w:pStyle w:val="Normal"/>
        <w:rPr>
          <w:b w:val="1"/>
          <w:bCs w:val="1"/>
          <w:color w:val="FF0000"/>
        </w:rPr>
      </w:pPr>
      <w:r w:rsidRPr="2F6D6053" w:rsidR="5FE67BEA">
        <w:rPr>
          <w:b w:val="1"/>
          <w:bCs w:val="1"/>
          <w:color w:val="FF0000"/>
        </w:rPr>
        <w:t>Dashboard view</w:t>
      </w:r>
    </w:p>
    <w:p w:rsidR="5FE67BEA" w:rsidP="2F6D6053" w:rsidRDefault="5FE67BEA" w14:paraId="43C6EF49" w14:textId="53A58A08">
      <w:pPr>
        <w:pStyle w:val="Normal"/>
        <w:rPr>
          <w:b w:val="1"/>
          <w:bCs w:val="1"/>
        </w:rPr>
      </w:pPr>
      <w:r w:rsidR="5FE67BEA">
        <w:drawing>
          <wp:inline wp14:editId="3A992663" wp14:anchorId="25A8A28F">
            <wp:extent cx="6085332" cy="3422999"/>
            <wp:effectExtent l="0" t="0" r="0" b="0"/>
            <wp:docPr id="211193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4ecab6a5b43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E67BEA" w:rsidP="2F6D6053" w:rsidRDefault="5FE67BEA" w14:paraId="4E839487" w14:textId="7783A91B">
      <w:pPr>
        <w:pStyle w:val="Normal"/>
        <w:rPr>
          <w:b w:val="1"/>
          <w:bCs w:val="1"/>
        </w:rPr>
      </w:pPr>
      <w:r w:rsidR="5FE67BEA">
        <w:drawing>
          <wp:inline wp14:editId="6EDC3FF6" wp14:anchorId="11BF3794">
            <wp:extent cx="6085332" cy="3422999"/>
            <wp:effectExtent l="0" t="0" r="0" b="0"/>
            <wp:docPr id="1352753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7da75b667a46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P="2F6D6053" w:rsidRDefault="2F6D6053" w14:paraId="1B6230FB" w14:textId="0566F3D1">
      <w:pPr>
        <w:rPr>
          <w:b w:val="1"/>
          <w:bCs w:val="1"/>
        </w:rPr>
      </w:pPr>
      <w:r w:rsidRPr="2F6D6053">
        <w:rPr>
          <w:b w:val="1"/>
          <w:bCs w:val="1"/>
        </w:rPr>
        <w:br w:type="page"/>
      </w:r>
    </w:p>
    <w:p w:rsidR="5FE67BEA" w:rsidP="2F6D6053" w:rsidRDefault="5FE67BEA" w14:paraId="3F336D93" w14:textId="7E4C8167">
      <w:pPr>
        <w:pStyle w:val="Normal"/>
        <w:rPr>
          <w:b w:val="1"/>
          <w:bCs w:val="1"/>
          <w:color w:val="FF0000"/>
        </w:rPr>
      </w:pPr>
      <w:r w:rsidRPr="2F6D6053" w:rsidR="5FE67BEA">
        <w:rPr>
          <w:b w:val="1"/>
          <w:bCs w:val="1"/>
          <w:color w:val="FF0000"/>
        </w:rPr>
        <w:t>Check deployment</w:t>
      </w:r>
    </w:p>
    <w:p w:rsidR="5FE67BEA" w:rsidP="2F6D6053" w:rsidRDefault="5FE67BEA" w14:paraId="45F068B0" w14:textId="4B73094C">
      <w:pPr>
        <w:pStyle w:val="Normal"/>
        <w:rPr>
          <w:b w:val="1"/>
          <w:bCs w:val="1"/>
        </w:rPr>
      </w:pPr>
      <w:r w:rsidR="5FE67BEA">
        <w:drawing>
          <wp:inline wp14:editId="5478DC85" wp14:anchorId="2AEE7362">
            <wp:extent cx="6085332" cy="3422999"/>
            <wp:effectExtent l="0" t="0" r="0" b="0"/>
            <wp:docPr id="1490521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35595be27743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P="2F6D6053" w:rsidRDefault="2F6D6053" w14:paraId="722B94AE" w14:textId="4B73094C">
      <w:pPr>
        <w:pStyle w:val="Normal"/>
        <w:rPr>
          <w:b w:val="1"/>
          <w:bCs w:val="1"/>
        </w:rPr>
      </w:pPr>
    </w:p>
    <w:p w:rsidR="2F6D6053" w:rsidRDefault="2F6D6053" w14:paraId="7E74146E" w14:textId="47C91BCD">
      <w:r>
        <w:br w:type="page"/>
      </w:r>
    </w:p>
    <w:p w:rsidR="33C5B90B" w:rsidP="2F6D6053" w:rsidRDefault="33C5B90B" w14:paraId="01A4A113" w14:textId="0362FFB7">
      <w:pPr>
        <w:pStyle w:val="Normal"/>
      </w:pPr>
      <w:r w:rsidR="33C5B90B">
        <w:drawing>
          <wp:inline wp14:editId="2B1A240C" wp14:anchorId="3A8E2371">
            <wp:extent cx="4572000" cy="628650"/>
            <wp:effectExtent l="0" t="0" r="0" b="0"/>
            <wp:docPr id="1393975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5dea1119f47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2464C" w:rsidP="2F6D6053" w:rsidRDefault="7612464C" w14:paraId="16DF9B06" w14:textId="4350DB0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1. Check if </w:t>
      </w: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</w:t>
      </w: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is working as expected </w:t>
      </w:r>
    </w:p>
    <w:p w:rsidR="7612464C" w:rsidP="2F6D6053" w:rsidRDefault="7612464C" w14:paraId="3677E9AE" w14:textId="7B9FEBF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</w:t>
      </w: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ubectl</w:t>
      </w: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get nodes</w:t>
      </w:r>
    </w:p>
    <w:p w:rsidR="7612464C" w:rsidP="2F6D6053" w:rsidRDefault="7612464C" w14:paraId="07F9AA33" w14:textId="641442C6">
      <w:pPr>
        <w:pStyle w:val="Normal"/>
      </w:pPr>
      <w:r w:rsidR="7612464C">
        <w:drawing>
          <wp:inline wp14:editId="02ADE069" wp14:anchorId="5636E120">
            <wp:extent cx="6085332" cy="1432589"/>
            <wp:effectExtent l="0" t="0" r="0" b="0"/>
            <wp:docPr id="1184672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a9d9594b946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143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2464C" w:rsidP="2F6D6053" w:rsidRDefault="7612464C" w14:paraId="2E025B9D" w14:textId="56313F9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2. Create namespace &amp; inst</w:t>
      </w:r>
      <w:r w:rsidRPr="2F6D6053" w:rsidR="70A7409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all ArgoCD</w:t>
      </w:r>
    </w:p>
    <w:p w:rsidR="7612464C" w:rsidP="2F6D6053" w:rsidRDefault="7612464C" w14:paraId="16F60C6E" w14:textId="187B944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</w:t>
      </w: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create namespace </w:t>
      </w: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arg</w:t>
      </w:r>
      <w:r w:rsidRPr="2F6D6053" w:rsidR="761246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ocd</w:t>
      </w:r>
    </w:p>
    <w:p w:rsidR="5A5C6226" w:rsidP="2F6D6053" w:rsidRDefault="5A5C6226" w14:paraId="054B00CE" w14:textId="6FC5887C">
      <w:pPr>
        <w:pStyle w:val="Normal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F6D6053" w:rsidR="5A5C62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 apply -n argocd -f https://raw.githubusercontent.com/argoproj/argo-cd/stable/manifests/install.yaml</w:t>
      </w:r>
    </w:p>
    <w:p w:rsidR="5A5C6226" w:rsidP="2F6D6053" w:rsidRDefault="5A5C6226" w14:paraId="18A9263B" w14:textId="43EDEA1F">
      <w:pPr>
        <w:pStyle w:val="Normal"/>
      </w:pPr>
      <w:r w:rsidR="5A5C6226">
        <w:drawing>
          <wp:inline wp14:editId="33B8876D" wp14:anchorId="23A8CF16">
            <wp:extent cx="6085332" cy="3486388"/>
            <wp:effectExtent l="0" t="0" r="0" b="0"/>
            <wp:docPr id="70127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1ab455754f4a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8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P="2F6D6053" w:rsidRDefault="2F6D6053" w14:paraId="762D7597" w14:textId="4A58DAFA">
      <w:pPr>
        <w:pStyle w:val="Normal"/>
      </w:pPr>
    </w:p>
    <w:p w:rsidR="5A5C6226" w:rsidRDefault="5A5C6226" w14:paraId="7AED4B47" w14:textId="4D8D86F7">
      <w:r w:rsidRPr="2F6D6053" w:rsidR="5A5C62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4. Check the status of your Kubernetes pods.</w:t>
      </w:r>
    </w:p>
    <w:p w:rsidR="5A5C6226" w:rsidRDefault="5A5C6226" w14:paraId="3F46FD94" w14:textId="1FF135D1">
      <w:r w:rsidRPr="2F6D6053" w:rsidR="5A5C62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 get pods -n argocd</w:t>
      </w:r>
    </w:p>
    <w:p w:rsidR="5A5C6226" w:rsidP="2F6D6053" w:rsidRDefault="5A5C6226" w14:paraId="72320BF7" w14:textId="606F0800">
      <w:pPr>
        <w:pStyle w:val="Normal"/>
      </w:pPr>
      <w:r w:rsidR="5A5C6226">
        <w:drawing>
          <wp:inline wp14:editId="780B7C48" wp14:anchorId="286F1D8B">
            <wp:extent cx="6085332" cy="1280456"/>
            <wp:effectExtent l="0" t="0" r="0" b="0"/>
            <wp:docPr id="157347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a9f0199c6146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128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5C6226" w:rsidRDefault="5A5C6226" w14:paraId="20605E03" w14:textId="7D5F5C19">
      <w:r w:rsidRPr="2F6D6053" w:rsidR="5A5C62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5. Retrieve the admin password which was automatically generated during installation and decode from base64 from online.</w:t>
      </w:r>
    </w:p>
    <w:p w:rsidR="5A5C6226" w:rsidRDefault="5A5C6226" w14:paraId="42A56AF6" w14:textId="72BBA418">
      <w:r w:rsidRPr="2F6D6053" w:rsidR="5A5C62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 -n argocd get secret argocd-initial-admin-secret -o jsonpath=”{.data.password}”</w:t>
      </w:r>
    </w:p>
    <w:p w:rsidR="5A5C6226" w:rsidP="2F6D6053" w:rsidRDefault="5A5C6226" w14:paraId="7294CFAE" w14:textId="604AF423">
      <w:pPr>
        <w:pStyle w:val="Normal"/>
      </w:pPr>
      <w:r w:rsidR="5A5C6226">
        <w:drawing>
          <wp:inline wp14:editId="4EEEC6CE" wp14:anchorId="61DC0BEE">
            <wp:extent cx="6085332" cy="342300"/>
            <wp:effectExtent l="0" t="0" r="0" b="0"/>
            <wp:docPr id="1290537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708eb10b2e42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B2A068" w:rsidP="2F6D6053" w:rsidRDefault="1DB2A068" w14:paraId="1ACE270F" w14:textId="775C95EC">
      <w:pPr>
        <w:pStyle w:val="Normal"/>
      </w:pPr>
      <w:r w:rsidR="1DB2A068">
        <w:drawing>
          <wp:inline wp14:editId="16992DFF" wp14:anchorId="4017EF99">
            <wp:extent cx="6085332" cy="3422999"/>
            <wp:effectExtent l="0" t="0" r="0" b="0"/>
            <wp:docPr id="1773192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b221350a841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5C6226" w:rsidP="2F6D6053" w:rsidRDefault="5A5C6226" w14:paraId="2C7197C6" w14:textId="0D43F13F">
      <w:pPr>
        <w:pStyle w:val="Normal"/>
      </w:pPr>
      <w:r w:rsidR="5A5C6226">
        <w:rPr/>
        <w:t xml:space="preserve">SEtLb3FlTnpzMG5OSVBIQg== </w:t>
      </w:r>
    </w:p>
    <w:p w:rsidR="5A5C6226" w:rsidP="2F6D6053" w:rsidRDefault="5A5C6226" w14:paraId="7A0EBCC7" w14:textId="3605DEB3">
      <w:pPr>
        <w:pStyle w:val="Normal"/>
      </w:pPr>
      <w:r w:rsidR="5A5C6226">
        <w:rPr/>
        <w:t>-&gt; HKKoqeNzs0nNIPHB</w:t>
      </w:r>
    </w:p>
    <w:p w:rsidR="2F6D6053" w:rsidP="2F6D6053" w:rsidRDefault="2F6D6053" w14:paraId="6C002A17" w14:textId="115449A5">
      <w:pPr>
        <w:pStyle w:val="Normal"/>
      </w:pPr>
    </w:p>
    <w:p w:rsidR="5A5C6226" w:rsidRDefault="5A5C6226" w14:paraId="7FCAC015" w14:textId="62B150FD">
      <w:r w:rsidRPr="2F6D6053" w:rsidR="5A5C62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6. Forward those to arbitrarily chosen other ports, like 8080</w:t>
      </w:r>
    </w:p>
    <w:p w:rsidR="5A5C6226" w:rsidRDefault="5A5C6226" w14:paraId="7E156F9F" w14:textId="04C40E2D">
      <w:r w:rsidRPr="2F6D6053" w:rsidR="5A5C62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 port-forward svc/argocd-server -n argocd 8080:443</w:t>
      </w:r>
    </w:p>
    <w:p w:rsidR="5A5C6226" w:rsidP="2F6D6053" w:rsidRDefault="5A5C6226" w14:paraId="56FFB0DE" w14:textId="7315070B">
      <w:pPr>
        <w:pStyle w:val="Normal"/>
      </w:pPr>
      <w:r w:rsidR="5A5C6226">
        <w:drawing>
          <wp:inline wp14:editId="4687D30E" wp14:anchorId="2010FB4D">
            <wp:extent cx="6085332" cy="443722"/>
            <wp:effectExtent l="0" t="0" r="0" b="0"/>
            <wp:docPr id="1848877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4e4804fecc4a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44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ABAEFE" w:rsidP="2F6D6053" w:rsidRDefault="5FABAEFE" w14:paraId="2E0D6275" w14:textId="4D52E37F">
      <w:pPr>
        <w:pStyle w:val="Normal"/>
      </w:pPr>
      <w:r w:rsidR="5FABAEFE">
        <w:drawing>
          <wp:inline wp14:editId="78FA567C" wp14:anchorId="574CD360">
            <wp:extent cx="6024478" cy="3388769"/>
            <wp:effectExtent l="0" t="0" r="0" b="0"/>
            <wp:docPr id="1027935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ffde57e6864c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478" cy="338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372F1" w:rsidRDefault="7CD372F1" w14:paraId="1EDE6EC7" w14:textId="4ECB81AF">
      <w:r w:rsidRPr="2F6D6053" w:rsidR="7CD372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7. Create a namespace for application ex: app-</w:t>
      </w:r>
      <w:r w:rsidRPr="2F6D6053" w:rsidR="7CD372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argocd</w:t>
      </w:r>
      <w:r w:rsidRPr="2F6D6053" w:rsidR="7CD372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.( this is optional, you can use default or any namespace you want)</w:t>
      </w:r>
    </w:p>
    <w:p w:rsidR="7CD372F1" w:rsidRDefault="7CD372F1" w14:paraId="6651CE3D" w14:textId="6C01861C">
      <w:r w:rsidRPr="2F6D6053" w:rsidR="7CD372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</w:t>
      </w:r>
      <w:r w:rsidRPr="2F6D6053" w:rsidR="7CD372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create namespace app-</w:t>
      </w:r>
      <w:r w:rsidRPr="2F6D6053" w:rsidR="7CD372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argocd</w:t>
      </w:r>
    </w:p>
    <w:p w:rsidR="7CD372F1" w:rsidP="2F6D6053" w:rsidRDefault="7CD372F1" w14:paraId="0AB0B789" w14:textId="34AB1C35">
      <w:pPr>
        <w:pStyle w:val="Normal"/>
      </w:pPr>
      <w:r w:rsidR="7CD372F1">
        <w:drawing>
          <wp:inline wp14:editId="1AA9C3FF" wp14:anchorId="5B00A386">
            <wp:extent cx="6085332" cy="811377"/>
            <wp:effectExtent l="0" t="0" r="0" b="0"/>
            <wp:docPr id="1337263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b483b3e0fc44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81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RDefault="2F6D6053" w14:paraId="45C23109" w14:textId="080178E9">
      <w:r>
        <w:br w:type="page"/>
      </w:r>
    </w:p>
    <w:p w:rsidR="1216505D" w:rsidP="2F6D6053" w:rsidRDefault="1216505D" w14:paraId="3DB38D4A" w14:textId="163F56EF">
      <w:pPr>
        <w:pStyle w:val="Normal"/>
      </w:pPr>
      <w:r w:rsidR="1216505D">
        <w:rPr/>
        <w:t>8. Create project</w:t>
      </w:r>
      <w:r w:rsidR="31769BFB">
        <w:rPr/>
        <w:t xml:space="preserve"> for frontend</w:t>
      </w:r>
      <w:r w:rsidR="1216505D">
        <w:rPr/>
        <w:t xml:space="preserve"> and configure</w:t>
      </w:r>
    </w:p>
    <w:p w:rsidR="1216505D" w:rsidP="2F6D6053" w:rsidRDefault="1216505D" w14:paraId="22E01F77" w14:textId="0A6C1F35">
      <w:pPr>
        <w:pStyle w:val="Normal"/>
      </w:pPr>
      <w:r w:rsidR="1216505D">
        <w:drawing>
          <wp:inline wp14:editId="4F5C11EC" wp14:anchorId="13C8C391">
            <wp:extent cx="6085332" cy="3422999"/>
            <wp:effectExtent l="0" t="0" r="0" b="0"/>
            <wp:docPr id="670032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6ee2588ed146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D35B7A" w:rsidP="2F6D6053" w:rsidRDefault="4FD35B7A" w14:paraId="4055AA57" w14:textId="36B31D02">
      <w:pPr>
        <w:pStyle w:val="Normal"/>
      </w:pPr>
      <w:r w:rsidR="4FD35B7A">
        <w:rPr/>
        <w:t>9. Create app frontend</w:t>
      </w:r>
    </w:p>
    <w:p w:rsidR="4FD35B7A" w:rsidP="2F6D6053" w:rsidRDefault="4FD35B7A" w14:paraId="45F8DA79" w14:textId="3C527A26">
      <w:pPr>
        <w:pStyle w:val="Normal"/>
      </w:pPr>
      <w:r w:rsidR="4FD35B7A">
        <w:drawing>
          <wp:inline wp14:editId="364279BC" wp14:anchorId="4ED67B45">
            <wp:extent cx="6085332" cy="3473710"/>
            <wp:effectExtent l="0" t="0" r="0" b="0"/>
            <wp:docPr id="1979523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aac57fc7c743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RDefault="2F6D6053" w14:paraId="7C347340" w14:textId="4AE88839">
      <w:r>
        <w:br w:type="page"/>
      </w:r>
    </w:p>
    <w:p w:rsidR="34171209" w:rsidP="2F6D6053" w:rsidRDefault="34171209" w14:paraId="56FCC195" w14:textId="6131E662">
      <w:pPr>
        <w:pStyle w:val="Normal"/>
      </w:pPr>
      <w:r w:rsidR="34171209">
        <w:rPr/>
        <w:t>10. Result</w:t>
      </w:r>
    </w:p>
    <w:p w:rsidR="241BFB01" w:rsidP="2F6D6053" w:rsidRDefault="241BFB01" w14:paraId="255A030F" w14:textId="6E94530B">
      <w:pPr>
        <w:pStyle w:val="Normal"/>
      </w:pPr>
      <w:r w:rsidR="241BFB01">
        <w:drawing>
          <wp:inline wp14:editId="2B352405" wp14:anchorId="4D3AB581">
            <wp:extent cx="6085332" cy="3422999"/>
            <wp:effectExtent l="0" t="0" r="0" b="0"/>
            <wp:docPr id="495524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508c62f2bb49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1BFB01" w:rsidP="2F6D6053" w:rsidRDefault="241BFB01" w14:paraId="60106CC8" w14:textId="709D7AA3">
      <w:pPr>
        <w:pStyle w:val="Normal"/>
      </w:pPr>
      <w:r w:rsidR="241BFB01">
        <w:rPr/>
        <w:t>11. Sync frontend app</w:t>
      </w:r>
    </w:p>
    <w:p w:rsidR="241BFB01" w:rsidP="2F6D6053" w:rsidRDefault="241BFB01" w14:paraId="001D3AD5" w14:textId="4913C2E1">
      <w:pPr>
        <w:pStyle w:val="Normal"/>
        <w:jc w:val="center"/>
      </w:pPr>
      <w:r w:rsidR="241BFB01">
        <w:drawing>
          <wp:inline wp14:editId="36A62361" wp14:anchorId="5C9C8B0D">
            <wp:extent cx="3629624" cy="3168359"/>
            <wp:effectExtent l="0" t="0" r="0" b="0"/>
            <wp:docPr id="1023299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d4c19fa1cd45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624" cy="316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1BFB01" w:rsidP="2F6D6053" w:rsidRDefault="241BFB01" w14:paraId="5E03F92B" w14:textId="67B5CF9F">
      <w:pPr>
        <w:pStyle w:val="Normal"/>
      </w:pPr>
      <w:r w:rsidR="241BFB01">
        <w:rPr/>
        <w:t>12. View pod and service for frontend</w:t>
      </w:r>
    </w:p>
    <w:p w:rsidR="241BFB01" w:rsidP="2F6D6053" w:rsidRDefault="241BFB01" w14:paraId="0404E4FE" w14:textId="5F99D6D0">
      <w:pPr>
        <w:pStyle w:val="Normal"/>
      </w:pPr>
      <w:r w:rsidR="241BFB01">
        <w:drawing>
          <wp:inline wp14:editId="2FF9FD08" wp14:anchorId="60777EF3">
            <wp:extent cx="6085332" cy="925477"/>
            <wp:effectExtent l="0" t="0" r="0" b="0"/>
            <wp:docPr id="1363167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634d2c5c5246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9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1BFB01" w:rsidP="2F6D6053" w:rsidRDefault="241BFB01" w14:paraId="46BA496E" w14:textId="50849020">
      <w:pPr>
        <w:pStyle w:val="Normal"/>
      </w:pPr>
      <w:r w:rsidR="241BFB01">
        <w:rPr/>
        <w:t xml:space="preserve">13. Do the same for backend and </w:t>
      </w:r>
      <w:r w:rsidR="241BFB01">
        <w:rPr/>
        <w:t>mongodb</w:t>
      </w:r>
    </w:p>
    <w:p w:rsidR="107C6EFD" w:rsidP="2F6D6053" w:rsidRDefault="107C6EFD" w14:paraId="0D6FFC86" w14:textId="2BD23E0D">
      <w:pPr>
        <w:pStyle w:val="Normal"/>
      </w:pPr>
      <w:r w:rsidR="107C6EFD">
        <w:drawing>
          <wp:inline wp14:editId="542D7DE3" wp14:anchorId="0540C973">
            <wp:extent cx="6085332" cy="3422999"/>
            <wp:effectExtent l="0" t="0" r="0" b="0"/>
            <wp:docPr id="1023637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680651a8cb48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7C6EFD" w:rsidP="2F6D6053" w:rsidRDefault="107C6EFD" w14:paraId="1F2973D6" w14:textId="4F366400">
      <w:pPr>
        <w:pStyle w:val="Normal"/>
      </w:pPr>
      <w:r w:rsidR="107C6EFD">
        <w:drawing>
          <wp:inline wp14:editId="5F2B8D61" wp14:anchorId="57EBDC2F">
            <wp:extent cx="6024478" cy="1556323"/>
            <wp:effectExtent l="0" t="0" r="0" b="0"/>
            <wp:docPr id="849912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9ec6580c3e40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478" cy="155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RDefault="2F6D6053" w14:paraId="714D72DD" w14:textId="162380E6">
      <w:r>
        <w:br w:type="page"/>
      </w:r>
    </w:p>
    <w:p w:rsidR="107C6EFD" w:rsidP="2F6D6053" w:rsidRDefault="107C6EFD" w14:paraId="791F9240" w14:textId="4AA7032D">
      <w:pPr>
        <w:pStyle w:val="Normal"/>
      </w:pPr>
      <w:r w:rsidR="107C6EFD">
        <w:rPr/>
        <w:t>14</w:t>
      </w:r>
      <w:r w:rsidR="689F3B8A">
        <w:rPr/>
        <w:t>.</w:t>
      </w:r>
      <w:r w:rsidR="107C6EFD">
        <w:rPr/>
        <w:t xml:space="preserve"> </w:t>
      </w:r>
      <w:r w:rsidR="07139519">
        <w:rPr/>
        <w:t xml:space="preserve">Delete old ingress from </w:t>
      </w:r>
      <w:r w:rsidR="07139519">
        <w:rPr/>
        <w:t>jenkins</w:t>
      </w:r>
      <w:r w:rsidR="07139519">
        <w:rPr/>
        <w:t xml:space="preserve"> CICD</w:t>
      </w:r>
    </w:p>
    <w:p w:rsidR="07139519" w:rsidP="2F6D6053" w:rsidRDefault="07139519" w14:paraId="3E7B40E7" w14:textId="744F62ED">
      <w:pPr>
        <w:pStyle w:val="Normal"/>
      </w:pPr>
      <w:r w:rsidR="07139519">
        <w:drawing>
          <wp:inline wp14:editId="7E7C4DD2" wp14:anchorId="0A1EC87C">
            <wp:extent cx="6085332" cy="874766"/>
            <wp:effectExtent l="0" t="0" r="0" b="0"/>
            <wp:docPr id="1312638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40adb72a19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45C7" w:rsidP="2F6D6053" w:rsidRDefault="114F45C7" w14:paraId="6361F8F6" w14:textId="46523E3A">
      <w:pPr>
        <w:pStyle w:val="Normal"/>
      </w:pPr>
      <w:r w:rsidR="114F45C7">
        <w:rPr/>
        <w:t>15. New ingress for app-argocd</w:t>
      </w:r>
    </w:p>
    <w:p w:rsidR="114F45C7" w:rsidP="2F6D6053" w:rsidRDefault="114F45C7" w14:paraId="52B7E990" w14:textId="66A9A962">
      <w:pPr>
        <w:pStyle w:val="Normal"/>
      </w:pPr>
      <w:r w:rsidR="114F45C7">
        <w:drawing>
          <wp:inline wp14:editId="68E2FD63" wp14:anchorId="6C138592">
            <wp:extent cx="6085332" cy="494433"/>
            <wp:effectExtent l="0" t="0" r="0" b="0"/>
            <wp:docPr id="169637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3d07a3e25742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49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DBCA3" w:rsidP="2F6D6053" w:rsidRDefault="057DBCA3" w14:paraId="7476C7F4" w14:textId="23B50DCD">
      <w:pPr>
        <w:pStyle w:val="Normal"/>
      </w:pPr>
      <w:r w:rsidR="057DBCA3">
        <w:drawing>
          <wp:inline wp14:editId="28548049" wp14:anchorId="6888E680">
            <wp:extent cx="6085332" cy="3422999"/>
            <wp:effectExtent l="0" t="0" r="0" b="0"/>
            <wp:docPr id="1752134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85cab6f2f547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P="2F6D6053" w:rsidRDefault="2F6D6053" w14:paraId="6D7B09ED" w14:textId="2F2B4F12">
      <w:pPr>
        <w:pStyle w:val="Normal"/>
      </w:pPr>
    </w:p>
    <w:p w:rsidR="2F6D6053" w:rsidP="2F6D6053" w:rsidRDefault="2F6D6053" w14:paraId="15F3CFA6" w14:textId="1F7A15EC">
      <w:pPr>
        <w:pStyle w:val="Normal"/>
      </w:pPr>
    </w:p>
    <w:p w:rsidR="057DBCA3" w:rsidP="2F6D6053" w:rsidRDefault="057DBCA3" w14:paraId="149D4C9E" w14:textId="1569BEE3">
      <w:pPr>
        <w:pStyle w:val="Normal"/>
      </w:pPr>
      <w:r w:rsidR="057DBCA3">
        <w:drawing>
          <wp:inline wp14:editId="1BFC8BBC" wp14:anchorId="27A47096">
            <wp:extent cx="6085332" cy="3422999"/>
            <wp:effectExtent l="0" t="0" r="0" b="0"/>
            <wp:docPr id="175286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5efd90667d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DBCA3" w:rsidP="2F6D6053" w:rsidRDefault="057DBCA3" w14:paraId="3ED8A930" w14:textId="08AD7CF5">
      <w:pPr>
        <w:pStyle w:val="Normal"/>
      </w:pPr>
      <w:r w:rsidR="057DBCA3">
        <w:drawing>
          <wp:inline wp14:editId="1435C21A" wp14:anchorId="3615153C">
            <wp:extent cx="6085332" cy="3422999"/>
            <wp:effectExtent l="0" t="0" r="0" b="0"/>
            <wp:docPr id="1249861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2dbae7fef74f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EE405C" w:rsidP="2F6D6053" w:rsidRDefault="3CEE405C" w14:paraId="508677FE" w14:textId="7397B0FD">
      <w:pPr>
        <w:pStyle w:val="Normal"/>
      </w:pPr>
      <w:r w:rsidR="3CEE405C">
        <w:drawing>
          <wp:inline wp14:editId="1E181725" wp14:anchorId="61C55FE8">
            <wp:extent cx="6085332" cy="3397644"/>
            <wp:effectExtent l="0" t="0" r="0" b="0"/>
            <wp:docPr id="1252592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d8df22bcb54c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3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EE405C" w:rsidP="2F6D6053" w:rsidRDefault="3CEE405C" w14:paraId="065F2FB5" w14:textId="3ED476BD">
      <w:pPr>
        <w:pStyle w:val="Normal"/>
      </w:pPr>
      <w:r w:rsidR="3CEE405C">
        <w:drawing>
          <wp:inline wp14:editId="545D222C" wp14:anchorId="7AEBC1E7">
            <wp:extent cx="6085332" cy="3422999"/>
            <wp:effectExtent l="0" t="0" r="0" b="0"/>
            <wp:docPr id="1142596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234ebc859246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D6053" w:rsidP="2F6D6053" w:rsidRDefault="2F6D6053" w14:paraId="0628BF83" w14:textId="7397B0FD">
      <w:pPr>
        <w:pStyle w:val="Normal"/>
      </w:pPr>
    </w:p>
    <w:p w:rsidR="2F6D6053" w:rsidP="2F6D6053" w:rsidRDefault="2F6D6053" w14:paraId="0BE128AC" w14:textId="68573F90">
      <w:pPr>
        <w:pStyle w:val="Normal"/>
        <w:rPr>
          <w:b w:val="1"/>
          <w:bCs w:val="1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KQ" w:author="Khoa Dang Quoc" w:date="2023-08-03T15:00:38" w:id="1201809724">
    <w:p w:rsidR="15B8339D" w:rsidRDefault="15B8339D" w14:paraId="1C2D615E" w14:textId="4F5DEA50">
      <w:pPr>
        <w:pStyle w:val="CommentText"/>
      </w:pPr>
      <w:r w:rsidR="15B8339D">
        <w:rPr/>
        <w:t>MSA resource</w:t>
      </w:r>
      <w:r>
        <w:rPr>
          <w:rStyle w:val="CommentReference"/>
        </w:rPr>
        <w:annotationRef/>
      </w:r>
    </w:p>
  </w:comment>
  <w:comment w:initials="KQ" w:author="Khoa Dang Quoc" w:date="2023-08-03T15:01:36" w:id="194933270">
    <w:p w:rsidR="15B8339D" w:rsidRDefault="15B8339D" w14:paraId="48C6138D" w14:textId="51CFF23A">
      <w:pPr>
        <w:pStyle w:val="CommentText"/>
      </w:pPr>
      <w:r w:rsidR="15B8339D">
        <w:rPr/>
        <w:t>IaC using Terraform resource</w:t>
      </w:r>
      <w:r>
        <w:rPr>
          <w:rStyle w:val="CommentReference"/>
        </w:rPr>
        <w:annotationRef/>
      </w:r>
    </w:p>
  </w:comment>
  <w:comment w:initials="KQ" w:author="Khoa Dang Quoc" w:date="2023-08-03T15:02:28" w:id="30181900">
    <w:p w:rsidR="15B8339D" w:rsidRDefault="15B8339D" w14:paraId="2DC683FD" w14:textId="3D33E285">
      <w:pPr>
        <w:pStyle w:val="CommentText"/>
      </w:pPr>
      <w:r w:rsidR="15B8339D">
        <w:rPr/>
        <w:t>The first plan by Terraform</w:t>
      </w:r>
      <w:r>
        <w:rPr>
          <w:rStyle w:val="CommentReference"/>
        </w:rPr>
        <w:annotationRef/>
      </w:r>
    </w:p>
  </w:comment>
  <w:comment w:initials="KQ" w:author="Khoa Dang Quoc" w:date="2023-08-03T16:12:23" w:id="836388624">
    <w:p w:rsidR="15B8339D" w:rsidRDefault="15B8339D" w14:paraId="3621ADCE" w14:textId="19B67A9F">
      <w:pPr>
        <w:pStyle w:val="CommentText"/>
      </w:pPr>
      <w:r w:rsidR="15B8339D">
        <w:rPr/>
        <w:t>The first init by Terraform</w:t>
      </w:r>
      <w:r>
        <w:rPr>
          <w:rStyle w:val="CommentReference"/>
        </w:rPr>
        <w:annotationRef/>
      </w:r>
    </w:p>
  </w:comment>
  <w:comment w:initials="KQ" w:author="Khoa Dang Quoc" w:date="2023-08-03T21:00:32" w:id="1106567173">
    <w:p w:rsidR="15B8339D" w:rsidRDefault="15B8339D" w14:paraId="285E9851" w14:textId="59EC1061">
      <w:pPr>
        <w:pStyle w:val="CommentText"/>
      </w:pPr>
      <w:r w:rsidR="15B8339D">
        <w:rPr/>
        <w:t>Fix: eks cluster need more two public subnets</w:t>
      </w:r>
      <w:r>
        <w:rPr>
          <w:rStyle w:val="CommentReference"/>
        </w:rPr>
        <w:annotationRef/>
      </w:r>
    </w:p>
  </w:comment>
  <w:comment w:initials="KQ" w:author="Khoa Dang Quoc" w:date="2023-08-03T21:09:13" w:id="1879224123">
    <w:p w:rsidR="15B8339D" w:rsidRDefault="15B8339D" w14:paraId="1D6B8742" w14:textId="4CD8883C">
      <w:pPr>
        <w:pStyle w:val="CommentText"/>
      </w:pPr>
      <w:r w:rsidR="15B8339D">
        <w:rPr/>
        <w:t>The first apply by Terraform (complete)</w:t>
      </w:r>
      <w:r>
        <w:rPr>
          <w:rStyle w:val="CommentReference"/>
        </w:rPr>
        <w:annotationRef/>
      </w:r>
    </w:p>
  </w:comment>
  <w:comment w:initials="KQ" w:author="Khoa Dang Quoc" w:date="2023-08-04T18:25:23" w:id="984948036">
    <w:p w:rsidR="6434FB49" w:rsidRDefault="6434FB49" w14:paraId="373CE1D2" w14:textId="6F777E79">
      <w:pPr>
        <w:pStyle w:val="CommentText"/>
      </w:pPr>
      <w:r w:rsidR="6434FB49">
        <w:rPr/>
        <w:t>Install Jenkins successfully</w:t>
      </w:r>
      <w:r>
        <w:rPr>
          <w:rStyle w:val="CommentReference"/>
        </w:rPr>
        <w:annotationRef/>
      </w:r>
    </w:p>
  </w:comment>
  <w:comment w:initials="KQ" w:author="Khoa Dang Quoc" w:date="2023-08-04T18:25:44" w:id="408371902">
    <w:p w:rsidR="6434FB49" w:rsidRDefault="6434FB49" w14:paraId="6C07514C" w14:textId="77940B93">
      <w:pPr>
        <w:pStyle w:val="CommentText"/>
      </w:pPr>
      <w:r w:rsidR="6434FB49">
        <w:rPr/>
        <w:t>Jenkins login page</w:t>
      </w:r>
      <w:r>
        <w:rPr>
          <w:rStyle w:val="CommentReference"/>
        </w:rPr>
        <w:annotationRef/>
      </w:r>
    </w:p>
  </w:comment>
  <w:comment w:initials="KQ" w:author="Khoa Dang Quoc" w:date="2023-08-04T21:56:07" w:id="832058695">
    <w:p w:rsidR="78E7568B" w:rsidRDefault="78E7568B" w14:paraId="1F0A6D18" w14:textId="781B3C84">
      <w:pPr>
        <w:pStyle w:val="CommentText"/>
      </w:pPr>
      <w:r w:rsidR="78E7568B">
        <w:rPr/>
        <w:t>Install Docker</w:t>
      </w:r>
      <w:r>
        <w:rPr>
          <w:rStyle w:val="CommentReference"/>
        </w:rPr>
        <w:annotationRef/>
      </w:r>
    </w:p>
  </w:comment>
  <w:comment w:initials="KQ" w:author="Khoa Dang Quoc" w:date="2023-08-06T09:31:53" w:id="1824588302">
    <w:p w:rsidR="6BDDD450" w:rsidRDefault="6BDDD450" w14:paraId="6C70C6CC" w14:textId="12E67F31">
      <w:pPr>
        <w:pStyle w:val="CommentText"/>
      </w:pPr>
      <w:r w:rsidR="6BDDD450">
        <w:rPr/>
        <w:t>CI with Jenkins</w:t>
      </w:r>
      <w:r>
        <w:rPr>
          <w:rStyle w:val="CommentReference"/>
        </w:rPr>
        <w:annotationRef/>
      </w:r>
    </w:p>
  </w:comment>
  <w:comment w:initials="KQ" w:author="Khoa Dang Quoc" w:date="2023-08-12T17:29:05" w:id="991862627">
    <w:p w:rsidR="53CE5A9B" w:rsidRDefault="53CE5A9B" w14:paraId="257A66A9" w14:textId="4BB7714A">
      <w:pPr>
        <w:pStyle w:val="CommentText"/>
      </w:pPr>
      <w:r w:rsidR="53CE5A9B">
        <w:rPr/>
        <w:t>Build backend successfully</w:t>
      </w:r>
      <w:r>
        <w:rPr>
          <w:rStyle w:val="CommentReference"/>
        </w:rPr>
        <w:annotationRef/>
      </w:r>
    </w:p>
  </w:comment>
  <w:comment w:initials="KQ" w:author="Khoa Dang Quoc" w:date="2023-08-12T17:32:42" w:id="619153676">
    <w:p w:rsidR="53CE5A9B" w:rsidRDefault="53CE5A9B" w14:paraId="7F3F12CF" w14:textId="2BDFC5D2">
      <w:pPr>
        <w:pStyle w:val="CommentText"/>
      </w:pPr>
      <w:r w:rsidR="53CE5A9B">
        <w:rPr/>
        <w:t>Build Frontend successfully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1C2D615E"/>
  <w15:commentEx w15:done="0" w15:paraId="48C6138D"/>
  <w15:commentEx w15:done="0" w15:paraId="2DC683FD"/>
  <w15:commentEx w15:done="0" w15:paraId="3621ADCE"/>
  <w15:commentEx w15:done="0" w15:paraId="285E9851"/>
  <w15:commentEx w15:done="0" w15:paraId="1D6B8742"/>
  <w15:commentEx w15:done="0" w15:paraId="373CE1D2"/>
  <w15:commentEx w15:done="0" w15:paraId="6C07514C"/>
  <w15:commentEx w15:done="0" w15:paraId="1F0A6D18"/>
  <w15:commentEx w15:done="0" w15:paraId="6C70C6CC"/>
  <w15:commentEx w15:done="0" w15:paraId="257A66A9"/>
  <w15:commentEx w15:done="0" w15:paraId="7F3F12CF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7495E5DB" w16cex:dateUtc="2023-08-03T08:00:38.81Z"/>
  <w16cex:commentExtensible w16cex:durableId="05E2667D" w16cex:dateUtc="2023-08-03T08:01:36.968Z"/>
  <w16cex:commentExtensible w16cex:durableId="52932F30" w16cex:dateUtc="2023-08-03T08:02:28.141Z"/>
  <w16cex:commentExtensible w16cex:durableId="60EE0E43" w16cex:dateUtc="2023-08-03T09:12:23.171Z"/>
  <w16cex:commentExtensible w16cex:durableId="41CAABDA" w16cex:dateUtc="2023-08-03T14:00:32.326Z"/>
  <w16cex:commentExtensible w16cex:durableId="4C6DD880" w16cex:dateUtc="2023-08-03T14:09:13.004Z"/>
  <w16cex:commentExtensible w16cex:durableId="649385D6" w16cex:dateUtc="2023-08-04T11:25:23.031Z"/>
  <w16cex:commentExtensible w16cex:durableId="520FDCDE" w16cex:dateUtc="2023-08-04T11:25:44.309Z"/>
  <w16cex:commentExtensible w16cex:durableId="25545503" w16cex:dateUtc="2023-08-04T14:56:07.843Z"/>
  <w16cex:commentExtensible w16cex:durableId="66A63F5A" w16cex:dateUtc="2023-08-06T02:31:53.913Z"/>
  <w16cex:commentExtensible w16cex:durableId="4A24F20A" w16cex:dateUtc="2023-08-12T10:29:05.783Z"/>
  <w16cex:commentExtensible w16cex:durableId="3C523047" w16cex:dateUtc="2023-08-12T10:32:42.013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1C2D615E" w16cid:durableId="7495E5DB"/>
  <w16cid:commentId w16cid:paraId="48C6138D" w16cid:durableId="05E2667D"/>
  <w16cid:commentId w16cid:paraId="2DC683FD" w16cid:durableId="52932F30"/>
  <w16cid:commentId w16cid:paraId="3621ADCE" w16cid:durableId="60EE0E43"/>
  <w16cid:commentId w16cid:paraId="285E9851" w16cid:durableId="41CAABDA"/>
  <w16cid:commentId w16cid:paraId="1D6B8742" w16cid:durableId="4C6DD880"/>
  <w16cid:commentId w16cid:paraId="373CE1D2" w16cid:durableId="649385D6"/>
  <w16cid:commentId w16cid:paraId="6C07514C" w16cid:durableId="520FDCDE"/>
  <w16cid:commentId w16cid:paraId="1F0A6D18" w16cid:durableId="25545503"/>
  <w16cid:commentId w16cid:paraId="6C70C6CC" w16cid:durableId="66A63F5A"/>
  <w16cid:commentId w16cid:paraId="257A66A9" w16cid:durableId="4A24F20A"/>
  <w16cid:commentId w16cid:paraId="7F3F12CF" w16cid:durableId="3C523047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24ddb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a858c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Khoa Dang Quoc">
    <w15:presenceInfo w15:providerId="AD" w15:userId="S::khoadangq@nashtechglobal.com::8b608964-707e-4aae-b51d-52e45f61a4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B52351E"/>
    <w:rsid w:val="00769E08"/>
    <w:rsid w:val="0124084B"/>
    <w:rsid w:val="04230992"/>
    <w:rsid w:val="049F8DB2"/>
    <w:rsid w:val="049FB1C2"/>
    <w:rsid w:val="057DBCA3"/>
    <w:rsid w:val="06B2D01C"/>
    <w:rsid w:val="06E27101"/>
    <w:rsid w:val="07139519"/>
    <w:rsid w:val="0713B1EF"/>
    <w:rsid w:val="07DFAC3B"/>
    <w:rsid w:val="08309200"/>
    <w:rsid w:val="0AC15444"/>
    <w:rsid w:val="0AD8F5C6"/>
    <w:rsid w:val="0C41F18F"/>
    <w:rsid w:val="0CDED92F"/>
    <w:rsid w:val="0CF2D8BA"/>
    <w:rsid w:val="0DCB71BB"/>
    <w:rsid w:val="0E562154"/>
    <w:rsid w:val="0F86D8FC"/>
    <w:rsid w:val="0FCB3926"/>
    <w:rsid w:val="107C6EFD"/>
    <w:rsid w:val="112360E9"/>
    <w:rsid w:val="114F45C7"/>
    <w:rsid w:val="1216505D"/>
    <w:rsid w:val="140FC538"/>
    <w:rsid w:val="1473ED4E"/>
    <w:rsid w:val="1559E3ED"/>
    <w:rsid w:val="15816388"/>
    <w:rsid w:val="15B8339D"/>
    <w:rsid w:val="15FFEE36"/>
    <w:rsid w:val="16298E38"/>
    <w:rsid w:val="16315801"/>
    <w:rsid w:val="16C8802B"/>
    <w:rsid w:val="17AB118F"/>
    <w:rsid w:val="1A573F70"/>
    <w:rsid w:val="1A7E3545"/>
    <w:rsid w:val="1AB0DFAD"/>
    <w:rsid w:val="1B29EB2E"/>
    <w:rsid w:val="1C3CFEA3"/>
    <w:rsid w:val="1C483946"/>
    <w:rsid w:val="1C5200B6"/>
    <w:rsid w:val="1C66BE78"/>
    <w:rsid w:val="1DAEC3DD"/>
    <w:rsid w:val="1DB2A068"/>
    <w:rsid w:val="1E3C7061"/>
    <w:rsid w:val="1F2DD88F"/>
    <w:rsid w:val="20CD81BD"/>
    <w:rsid w:val="21516382"/>
    <w:rsid w:val="21F88586"/>
    <w:rsid w:val="224ACDD2"/>
    <w:rsid w:val="2278BF76"/>
    <w:rsid w:val="230189F7"/>
    <w:rsid w:val="241BFB01"/>
    <w:rsid w:val="2422F3AA"/>
    <w:rsid w:val="24D79DB9"/>
    <w:rsid w:val="26D2ACD9"/>
    <w:rsid w:val="26D99235"/>
    <w:rsid w:val="26D99235"/>
    <w:rsid w:val="26F638BB"/>
    <w:rsid w:val="276E9816"/>
    <w:rsid w:val="27E0FEC4"/>
    <w:rsid w:val="29197D19"/>
    <w:rsid w:val="29A9B9C0"/>
    <w:rsid w:val="29C3CA80"/>
    <w:rsid w:val="2B52351E"/>
    <w:rsid w:val="2B537D9A"/>
    <w:rsid w:val="2C99464A"/>
    <w:rsid w:val="2CB30FBC"/>
    <w:rsid w:val="2F6D6053"/>
    <w:rsid w:val="2FE4578A"/>
    <w:rsid w:val="305F1AC5"/>
    <w:rsid w:val="3091528E"/>
    <w:rsid w:val="31769BFB"/>
    <w:rsid w:val="32364902"/>
    <w:rsid w:val="33C5B90B"/>
    <w:rsid w:val="34171209"/>
    <w:rsid w:val="34B88763"/>
    <w:rsid w:val="351521EB"/>
    <w:rsid w:val="35995B1E"/>
    <w:rsid w:val="359D7B13"/>
    <w:rsid w:val="36F691A8"/>
    <w:rsid w:val="37E8E1DD"/>
    <w:rsid w:val="3839314E"/>
    <w:rsid w:val="3840D5D8"/>
    <w:rsid w:val="3841DC8F"/>
    <w:rsid w:val="389373E6"/>
    <w:rsid w:val="38995370"/>
    <w:rsid w:val="3BE743DD"/>
    <w:rsid w:val="3BEDF6E0"/>
    <w:rsid w:val="3C186731"/>
    <w:rsid w:val="3C396786"/>
    <w:rsid w:val="3C58AB6E"/>
    <w:rsid w:val="3CEE405C"/>
    <w:rsid w:val="3DA49A3D"/>
    <w:rsid w:val="3EA9A60E"/>
    <w:rsid w:val="3FB22B61"/>
    <w:rsid w:val="402C56C0"/>
    <w:rsid w:val="409A9D91"/>
    <w:rsid w:val="40E0A570"/>
    <w:rsid w:val="40FF6F39"/>
    <w:rsid w:val="42DE9031"/>
    <w:rsid w:val="43E44E46"/>
    <w:rsid w:val="440B4B4E"/>
    <w:rsid w:val="44186186"/>
    <w:rsid w:val="44186186"/>
    <w:rsid w:val="44B583CB"/>
    <w:rsid w:val="45C33F02"/>
    <w:rsid w:val="4655664E"/>
    <w:rsid w:val="47AA268F"/>
    <w:rsid w:val="48043644"/>
    <w:rsid w:val="4835E4BA"/>
    <w:rsid w:val="496EF5AF"/>
    <w:rsid w:val="4AEFDA47"/>
    <w:rsid w:val="4B1936F1"/>
    <w:rsid w:val="4C0A588D"/>
    <w:rsid w:val="4C77B8DD"/>
    <w:rsid w:val="4C8BAAA8"/>
    <w:rsid w:val="4CB5E69E"/>
    <w:rsid w:val="4D025B8C"/>
    <w:rsid w:val="4D8A8302"/>
    <w:rsid w:val="4DD9C6CB"/>
    <w:rsid w:val="4DDC7972"/>
    <w:rsid w:val="4E0DDE61"/>
    <w:rsid w:val="4E231E03"/>
    <w:rsid w:val="4E2A3E43"/>
    <w:rsid w:val="4E49482C"/>
    <w:rsid w:val="4F550AA8"/>
    <w:rsid w:val="4FD35B7A"/>
    <w:rsid w:val="519D6A4F"/>
    <w:rsid w:val="51B6B005"/>
    <w:rsid w:val="51F335EA"/>
    <w:rsid w:val="52BA935C"/>
    <w:rsid w:val="5331D025"/>
    <w:rsid w:val="533EBFBE"/>
    <w:rsid w:val="53528066"/>
    <w:rsid w:val="53C13B5F"/>
    <w:rsid w:val="53CE5A9B"/>
    <w:rsid w:val="54865697"/>
    <w:rsid w:val="562C139A"/>
    <w:rsid w:val="574F8EBD"/>
    <w:rsid w:val="57BBFFC1"/>
    <w:rsid w:val="57DEED68"/>
    <w:rsid w:val="590AEB07"/>
    <w:rsid w:val="596E4EB5"/>
    <w:rsid w:val="59A57C44"/>
    <w:rsid w:val="5A4FDDAD"/>
    <w:rsid w:val="5A5C6226"/>
    <w:rsid w:val="5ADE0BF1"/>
    <w:rsid w:val="5B954249"/>
    <w:rsid w:val="5C4B429D"/>
    <w:rsid w:val="5D87FF19"/>
    <w:rsid w:val="5E1D919D"/>
    <w:rsid w:val="5E377963"/>
    <w:rsid w:val="5E424EA1"/>
    <w:rsid w:val="5EF258A9"/>
    <w:rsid w:val="5F2AEC2C"/>
    <w:rsid w:val="5FABAEFE"/>
    <w:rsid w:val="5FBB03D2"/>
    <w:rsid w:val="5FE67BEA"/>
    <w:rsid w:val="607ABFBA"/>
    <w:rsid w:val="61A4A912"/>
    <w:rsid w:val="61E1D7E4"/>
    <w:rsid w:val="6242F625"/>
    <w:rsid w:val="6372E2F1"/>
    <w:rsid w:val="63DEC686"/>
    <w:rsid w:val="63E48665"/>
    <w:rsid w:val="6407D2D9"/>
    <w:rsid w:val="6434FB49"/>
    <w:rsid w:val="655D7F92"/>
    <w:rsid w:val="66155B27"/>
    <w:rsid w:val="67506648"/>
    <w:rsid w:val="67CDB977"/>
    <w:rsid w:val="6886AAA0"/>
    <w:rsid w:val="689F3B8A"/>
    <w:rsid w:val="6A15A8CF"/>
    <w:rsid w:val="6A24F055"/>
    <w:rsid w:val="6AC5C8D7"/>
    <w:rsid w:val="6B10D069"/>
    <w:rsid w:val="6BDDD450"/>
    <w:rsid w:val="6C9EC45F"/>
    <w:rsid w:val="6CD49460"/>
    <w:rsid w:val="6D62BEAA"/>
    <w:rsid w:val="6D926594"/>
    <w:rsid w:val="6DBB8FF3"/>
    <w:rsid w:val="6EE07B75"/>
    <w:rsid w:val="6F4C355E"/>
    <w:rsid w:val="6F95EA3C"/>
    <w:rsid w:val="6FC41800"/>
    <w:rsid w:val="6FF6B6EE"/>
    <w:rsid w:val="70A74096"/>
    <w:rsid w:val="71A39A35"/>
    <w:rsid w:val="71CFAC66"/>
    <w:rsid w:val="71D8FF21"/>
    <w:rsid w:val="71E6AE16"/>
    <w:rsid w:val="72ACA93E"/>
    <w:rsid w:val="72C727C9"/>
    <w:rsid w:val="72DA068A"/>
    <w:rsid w:val="72FB013A"/>
    <w:rsid w:val="74FD4880"/>
    <w:rsid w:val="7612464C"/>
    <w:rsid w:val="7745C7EC"/>
    <w:rsid w:val="782AACED"/>
    <w:rsid w:val="78E7568B"/>
    <w:rsid w:val="7969328C"/>
    <w:rsid w:val="7988D1D5"/>
    <w:rsid w:val="79D67E9D"/>
    <w:rsid w:val="79DFC6DF"/>
    <w:rsid w:val="7B412E2F"/>
    <w:rsid w:val="7B937C66"/>
    <w:rsid w:val="7C179EDD"/>
    <w:rsid w:val="7CD372F1"/>
    <w:rsid w:val="7D46FFE3"/>
    <w:rsid w:val="7EDE2DC1"/>
    <w:rsid w:val="7F683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2351E"/>
  <w15:chartTrackingRefBased/>
  <w15:docId w15:val="{53EDA828-04A5-41CF-9159-0780C20ADBD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comments" Target="comments.xml" Id="R3e98a922c9ef42a5" /><Relationship Type="http://schemas.microsoft.com/office/2011/relationships/people" Target="people.xml" Id="R4b9b10bb74854178" /><Relationship Type="http://schemas.microsoft.com/office/2011/relationships/commentsExtended" Target="commentsExtended.xml" Id="Rb209836fdc5d4f06" /><Relationship Type="http://schemas.microsoft.com/office/2016/09/relationships/commentsIds" Target="commentsIds.xml" Id="R80c453f5d30b48ce" /><Relationship Type="http://schemas.microsoft.com/office/2018/08/relationships/commentsExtensible" Target="commentsExtensible.xml" Id="R6093a954d5bd4547" /><Relationship Type="http://schemas.openxmlformats.org/officeDocument/2006/relationships/image" Target="/media/image11.png" Id="R08bfcba90b764020" /><Relationship Type="http://schemas.openxmlformats.org/officeDocument/2006/relationships/image" Target="/media/image16.png" Id="Rcf6b8e03301b463a" /><Relationship Type="http://schemas.openxmlformats.org/officeDocument/2006/relationships/image" Target="/media/image1a.png" Id="Rba9f98af7d384388" /><Relationship Type="http://schemas.openxmlformats.org/officeDocument/2006/relationships/image" Target="/media/image24.png" Id="Rb1f0418b200941f4" /><Relationship Type="http://schemas.openxmlformats.org/officeDocument/2006/relationships/image" Target="/media/image25.png" Id="R0ba2c968642a40b7" /><Relationship Type="http://schemas.openxmlformats.org/officeDocument/2006/relationships/image" Target="/media/image26.png" Id="R5058a3a8842b4479" /><Relationship Type="http://schemas.openxmlformats.org/officeDocument/2006/relationships/image" Target="/media/image27.png" Id="Rda3432353a6c413c" /><Relationship Type="http://schemas.openxmlformats.org/officeDocument/2006/relationships/image" Target="/media/image28.png" Id="R08cd207945904562" /><Relationship Type="http://schemas.openxmlformats.org/officeDocument/2006/relationships/image" Target="/media/image29.png" Id="R90c7a327bc974637" /><Relationship Type="http://schemas.openxmlformats.org/officeDocument/2006/relationships/image" Target="/media/image2a.png" Id="R52972e5c6c2e403c" /><Relationship Type="http://schemas.openxmlformats.org/officeDocument/2006/relationships/image" Target="/media/image2b.png" Id="R466d705008ae4486" /><Relationship Type="http://schemas.openxmlformats.org/officeDocument/2006/relationships/image" Target="/media/image2c.png" Id="R633c439a26314d2c" /><Relationship Type="http://schemas.openxmlformats.org/officeDocument/2006/relationships/image" Target="/media/image2d.png" Id="R49e3b966fdea4082" /><Relationship Type="http://schemas.openxmlformats.org/officeDocument/2006/relationships/image" Target="/media/image2e.png" Id="R0de07d00d6a248e8" /><Relationship Type="http://schemas.openxmlformats.org/officeDocument/2006/relationships/image" Target="/media/image2f.png" Id="Rb6002e2ff1c24964" /><Relationship Type="http://schemas.openxmlformats.org/officeDocument/2006/relationships/image" Target="/media/image30.png" Id="R6de65142c6984830" /><Relationship Type="http://schemas.openxmlformats.org/officeDocument/2006/relationships/image" Target="/media/image31.png" Id="Rc9af41c5b7254096" /><Relationship Type="http://schemas.openxmlformats.org/officeDocument/2006/relationships/image" Target="/media/image32.png" Id="Re160a4d0adde4359" /><Relationship Type="http://schemas.openxmlformats.org/officeDocument/2006/relationships/image" Target="/media/image33.png" Id="Re80bf61cf5ed4bcf" /><Relationship Type="http://schemas.openxmlformats.org/officeDocument/2006/relationships/image" Target="/media/image34.png" Id="Redac056d94194b63" /><Relationship Type="http://schemas.openxmlformats.org/officeDocument/2006/relationships/image" Target="/media/image35.png" Id="Rc6deecb80bac41e7" /><Relationship Type="http://schemas.openxmlformats.org/officeDocument/2006/relationships/image" Target="/media/image36.png" Id="R244583e72640451e" /><Relationship Type="http://schemas.openxmlformats.org/officeDocument/2006/relationships/image" Target="/media/image37.png" Id="R29adc2d738e74259" /><Relationship Type="http://schemas.openxmlformats.org/officeDocument/2006/relationships/image" Target="/media/image38.png" Id="R638ef4c909ce40d3" /><Relationship Type="http://schemas.openxmlformats.org/officeDocument/2006/relationships/image" Target="/media/image39.png" Id="R954606f52db44f4c" /><Relationship Type="http://schemas.openxmlformats.org/officeDocument/2006/relationships/image" Target="/media/image3a.png" Id="Rfdfa3a78b3084602" /><Relationship Type="http://schemas.openxmlformats.org/officeDocument/2006/relationships/image" Target="/media/image3b.png" Id="R3acfdeb5ecb84572" /><Relationship Type="http://schemas.openxmlformats.org/officeDocument/2006/relationships/image" Target="/media/image3c.png" Id="R44220d54856e4916" /><Relationship Type="http://schemas.openxmlformats.org/officeDocument/2006/relationships/image" Target="/media/image3d.png" Id="R4fda60b5d0e04d7f" /><Relationship Type="http://schemas.openxmlformats.org/officeDocument/2006/relationships/image" Target="/media/image3e.png" Id="R8e757c11879a47d4" /><Relationship Type="http://schemas.openxmlformats.org/officeDocument/2006/relationships/image" Target="/media/image3f.png" Id="Rc6d5c34a60e847a5" /><Relationship Type="http://schemas.openxmlformats.org/officeDocument/2006/relationships/image" Target="/media/image40.png" Id="Rcf922db59a604a1f" /><Relationship Type="http://schemas.openxmlformats.org/officeDocument/2006/relationships/image" Target="/media/image41.png" Id="Rb7cde9ca9c75458f" /><Relationship Type="http://schemas.openxmlformats.org/officeDocument/2006/relationships/image" Target="/media/image42.png" Id="Rc927d68322e64a78" /><Relationship Type="http://schemas.openxmlformats.org/officeDocument/2006/relationships/image" Target="/media/image43.png" Id="R6ce87b6806f34a43" /><Relationship Type="http://schemas.openxmlformats.org/officeDocument/2006/relationships/image" Target="/media/image44.png" Id="R37f6ed2e42484e23" /><Relationship Type="http://schemas.openxmlformats.org/officeDocument/2006/relationships/image" Target="/media/image45.png" Id="R00244b144d334a68" /><Relationship Type="http://schemas.openxmlformats.org/officeDocument/2006/relationships/image" Target="/media/image46.png" Id="Rdb7a902eff454937" /><Relationship Type="http://schemas.openxmlformats.org/officeDocument/2006/relationships/image" Target="/media/image47.png" Id="R9cff0da9b2864760" /><Relationship Type="http://schemas.openxmlformats.org/officeDocument/2006/relationships/image" Target="/media/image48.png" Id="Rd9dd9ace2bdb4eaa" /><Relationship Type="http://schemas.openxmlformats.org/officeDocument/2006/relationships/image" Target="/media/image49.png" Id="Rd1adb397f3c64f15" /><Relationship Type="http://schemas.openxmlformats.org/officeDocument/2006/relationships/image" Target="/media/image4a.png" Id="R4842583337224017" /><Relationship Type="http://schemas.openxmlformats.org/officeDocument/2006/relationships/image" Target="/media/image4b.png" Id="R9fb19bf334ef44bf" /><Relationship Type="http://schemas.openxmlformats.org/officeDocument/2006/relationships/image" Target="/media/image4c.png" Id="Rc06ada88728a40a2" /><Relationship Type="http://schemas.openxmlformats.org/officeDocument/2006/relationships/image" Target="/media/image4d.png" Id="R13d277dca5024579" /><Relationship Type="http://schemas.openxmlformats.org/officeDocument/2006/relationships/image" Target="/media/image4e.png" Id="Rc8b4ecab6a5b4361" /><Relationship Type="http://schemas.openxmlformats.org/officeDocument/2006/relationships/image" Target="/media/image4f.png" Id="R457da75b667a463f" /><Relationship Type="http://schemas.openxmlformats.org/officeDocument/2006/relationships/image" Target="/media/image50.png" Id="R4835595be27743a0" /><Relationship Type="http://schemas.openxmlformats.org/officeDocument/2006/relationships/image" Target="/media/image51.png" Id="R4b65dea1119f47db" /><Relationship Type="http://schemas.openxmlformats.org/officeDocument/2006/relationships/image" Target="/media/image52.png" Id="R87ca9d9594b94682" /><Relationship Type="http://schemas.openxmlformats.org/officeDocument/2006/relationships/image" Target="/media/image53.png" Id="R631ab455754f4ac0" /><Relationship Type="http://schemas.openxmlformats.org/officeDocument/2006/relationships/image" Target="/media/image54.png" Id="Rd3a9f0199c61463b" /><Relationship Type="http://schemas.openxmlformats.org/officeDocument/2006/relationships/image" Target="/media/image55.png" Id="Rd8708eb10b2e4285" /><Relationship Type="http://schemas.openxmlformats.org/officeDocument/2006/relationships/image" Target="/media/image56.png" Id="Rba8b221350a84162" /><Relationship Type="http://schemas.openxmlformats.org/officeDocument/2006/relationships/image" Target="/media/image57.png" Id="Re44e4804fecc4aa6" /><Relationship Type="http://schemas.openxmlformats.org/officeDocument/2006/relationships/image" Target="/media/image58.png" Id="R32ffde57e6864c4e" /><Relationship Type="http://schemas.openxmlformats.org/officeDocument/2006/relationships/image" Target="/media/image59.png" Id="R0ab483b3e0fc446c" /><Relationship Type="http://schemas.openxmlformats.org/officeDocument/2006/relationships/image" Target="/media/image5a.png" Id="R476ee2588ed14622" /><Relationship Type="http://schemas.openxmlformats.org/officeDocument/2006/relationships/image" Target="/media/image5b.png" Id="R22aac57fc7c74306" /><Relationship Type="http://schemas.openxmlformats.org/officeDocument/2006/relationships/image" Target="/media/image5c.png" Id="Ra0508c62f2bb4953" /><Relationship Type="http://schemas.openxmlformats.org/officeDocument/2006/relationships/image" Target="/media/image5d.png" Id="Ra5d4c19fa1cd45b3" /><Relationship Type="http://schemas.openxmlformats.org/officeDocument/2006/relationships/image" Target="/media/image5e.png" Id="Rcf634d2c5c524697" /><Relationship Type="http://schemas.openxmlformats.org/officeDocument/2006/relationships/image" Target="/media/image5f.png" Id="Re6680651a8cb4888" /><Relationship Type="http://schemas.openxmlformats.org/officeDocument/2006/relationships/image" Target="/media/image60.png" Id="R169ec6580c3e4078" /><Relationship Type="http://schemas.openxmlformats.org/officeDocument/2006/relationships/image" Target="/media/image61.png" Id="R3640adb72a1940b4" /><Relationship Type="http://schemas.openxmlformats.org/officeDocument/2006/relationships/image" Target="/media/image62.png" Id="R2b3d07a3e2574276" /><Relationship Type="http://schemas.openxmlformats.org/officeDocument/2006/relationships/image" Target="/media/image63.png" Id="Ra685cab6f2f54784" /><Relationship Type="http://schemas.openxmlformats.org/officeDocument/2006/relationships/image" Target="/media/image64.png" Id="Ra15efd90667d4f77" /><Relationship Type="http://schemas.openxmlformats.org/officeDocument/2006/relationships/image" Target="/media/image65.png" Id="R6c2dbae7fef74f93" /><Relationship Type="http://schemas.openxmlformats.org/officeDocument/2006/relationships/image" Target="/media/image66.png" Id="R18d8df22bcb54c79" /><Relationship Type="http://schemas.openxmlformats.org/officeDocument/2006/relationships/image" Target="/media/image67.png" Id="R2b234ebc8592464d" /><Relationship Type="http://schemas.openxmlformats.org/officeDocument/2006/relationships/numbering" Target="numbering.xml" Id="R1b342c4df6934a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2023-08-03T07:45:11.1486337Z</dcterms:created>
  <dcterms:modified xsi:type="dcterms:W3CDTF">2023-08-16T18:16:21.3913416Z</dcterms:modified>
  <dc:creator>Khoa Dang Quoc</dc:creator>
  <lastModifiedBy>Khoa Dang Quoc</lastModifiedBy>
</coreProperties>
</file>